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3FC" w:rsidRPr="0063666B" w:rsidRDefault="00C8205A" w:rsidP="00FD1B3E">
      <w:pPr>
        <w:spacing w:after="360"/>
        <w:jc w:val="both"/>
        <w:rPr>
          <w:sz w:val="36"/>
          <w:lang w:val="is-IS"/>
        </w:rPr>
      </w:pPr>
      <w:r>
        <w:rPr>
          <w:sz w:val="32"/>
          <w:lang w:val="is-IS"/>
        </w:rPr>
        <w:t xml:space="preserve">  </w:t>
      </w:r>
      <w:r w:rsidR="006A53FC">
        <w:rPr>
          <w:sz w:val="32"/>
          <w:lang w:val="is-IS"/>
        </w:rPr>
        <w:t xml:space="preserve">                              </w:t>
      </w:r>
      <w:r w:rsidR="00C74DD1">
        <w:rPr>
          <w:sz w:val="32"/>
          <w:lang w:val="is-IS"/>
        </w:rPr>
        <w:t xml:space="preserve">  </w:t>
      </w:r>
      <w:r w:rsidR="006A53FC" w:rsidRPr="0063666B">
        <w:rPr>
          <w:sz w:val="36"/>
          <w:lang w:val="is-IS"/>
        </w:rPr>
        <w:t xml:space="preserve">Rúnar Gunnarsson    </w:t>
      </w:r>
    </w:p>
    <w:p w:rsidR="00FD1B3E" w:rsidRDefault="006A53FC" w:rsidP="00FD1B3E">
      <w:pPr>
        <w:spacing w:after="0" w:line="360" w:lineRule="auto"/>
        <w:rPr>
          <w:b/>
          <w:sz w:val="32"/>
          <w:lang w:val="is-IS"/>
        </w:rPr>
      </w:pPr>
      <w:r>
        <w:rPr>
          <w:b/>
          <w:sz w:val="32"/>
          <w:lang w:val="is-IS"/>
        </w:rPr>
        <w:t xml:space="preserve"> </w:t>
      </w:r>
      <w:r w:rsidR="001500FE">
        <w:rPr>
          <w:b/>
          <w:sz w:val="32"/>
          <w:lang w:val="is-IS"/>
        </w:rPr>
        <w:t xml:space="preserve">                               </w:t>
      </w:r>
    </w:p>
    <w:p w:rsidR="00FD1B3E" w:rsidRDefault="00FD1B3E" w:rsidP="00FD1B3E">
      <w:pPr>
        <w:spacing w:after="0" w:line="360" w:lineRule="auto"/>
        <w:rPr>
          <w:b/>
          <w:sz w:val="32"/>
          <w:lang w:val="is-IS"/>
        </w:rPr>
      </w:pPr>
    </w:p>
    <w:p w:rsidR="00C74DD1" w:rsidRDefault="00C74DD1" w:rsidP="00FD1B3E">
      <w:pPr>
        <w:spacing w:after="0" w:line="360" w:lineRule="auto"/>
        <w:rPr>
          <w:b/>
          <w:sz w:val="32"/>
          <w:lang w:val="is-IS"/>
        </w:rPr>
      </w:pPr>
    </w:p>
    <w:p w:rsidR="00FD1B3E" w:rsidRDefault="00FD1B3E" w:rsidP="00FD1B3E">
      <w:pPr>
        <w:spacing w:after="0" w:line="360" w:lineRule="auto"/>
        <w:rPr>
          <w:b/>
          <w:sz w:val="32"/>
          <w:lang w:val="is-IS"/>
        </w:rPr>
      </w:pPr>
    </w:p>
    <w:p w:rsidR="006A53FC" w:rsidRPr="0041108D" w:rsidRDefault="00C74DD1" w:rsidP="00C74DD1">
      <w:pPr>
        <w:spacing w:after="0" w:line="360" w:lineRule="auto"/>
        <w:jc w:val="center"/>
        <w:rPr>
          <w:b/>
          <w:sz w:val="48"/>
          <w:lang w:val="is-IS"/>
        </w:rPr>
      </w:pPr>
      <w:r w:rsidRPr="0041108D">
        <w:rPr>
          <w:b/>
          <w:sz w:val="48"/>
          <w:lang w:val="is-IS"/>
        </w:rPr>
        <w:t xml:space="preserve">   </w:t>
      </w:r>
      <w:r w:rsidR="00E26652" w:rsidRPr="0041108D">
        <w:rPr>
          <w:b/>
          <w:sz w:val="48"/>
          <w:lang w:val="is-IS"/>
        </w:rPr>
        <w:t>ÁHRIFAVALDAR</w:t>
      </w:r>
    </w:p>
    <w:p w:rsidR="00FD1B3E" w:rsidRDefault="0041108D" w:rsidP="00C74DD1">
      <w:pPr>
        <w:spacing w:line="360" w:lineRule="auto"/>
        <w:jc w:val="center"/>
        <w:rPr>
          <w:b/>
          <w:sz w:val="40"/>
          <w:lang w:val="is-IS"/>
        </w:rPr>
      </w:pPr>
      <w:r w:rsidRPr="0041108D">
        <w:rPr>
          <w:b/>
          <w:sz w:val="48"/>
          <w:lang w:val="is-IS"/>
        </w:rPr>
        <w:t>BROT ÚR</w:t>
      </w:r>
      <w:r w:rsidR="00FD1B3E" w:rsidRPr="0041108D">
        <w:rPr>
          <w:b/>
          <w:sz w:val="48"/>
          <w:lang w:val="is-IS"/>
        </w:rPr>
        <w:t xml:space="preserve"> </w:t>
      </w:r>
      <w:r w:rsidR="00873E78" w:rsidRPr="0041108D">
        <w:rPr>
          <w:b/>
          <w:sz w:val="48"/>
          <w:lang w:val="is-IS"/>
        </w:rPr>
        <w:t>LJÓSMYNDAS</w:t>
      </w:r>
      <w:r w:rsidR="006A53FC" w:rsidRPr="0041108D">
        <w:rPr>
          <w:b/>
          <w:sz w:val="48"/>
          <w:lang w:val="is-IS"/>
        </w:rPr>
        <w:t>ÖGU</w:t>
      </w:r>
      <w:r w:rsidR="006A53FC">
        <w:rPr>
          <w:b/>
          <w:sz w:val="32"/>
          <w:lang w:val="is-IS"/>
        </w:rPr>
        <w:t xml:space="preserve"> </w:t>
      </w:r>
      <w:r w:rsidR="00535F56">
        <w:rPr>
          <w:b/>
          <w:sz w:val="32"/>
          <w:lang w:val="is-IS"/>
        </w:rPr>
        <w:t xml:space="preserve"> </w:t>
      </w:r>
      <w:r w:rsidR="006A53FC">
        <w:rPr>
          <w:b/>
          <w:sz w:val="32"/>
          <w:lang w:val="is-IS"/>
        </w:rPr>
        <w:t xml:space="preserve"> </w:t>
      </w:r>
      <w:r w:rsidR="00535F56">
        <w:rPr>
          <w:b/>
          <w:sz w:val="32"/>
          <w:lang w:val="is-IS"/>
        </w:rPr>
        <w:t xml:space="preserve">          </w:t>
      </w:r>
      <w:r w:rsidR="00C74DD1">
        <w:rPr>
          <w:b/>
          <w:sz w:val="32"/>
          <w:lang w:val="is-IS"/>
        </w:rPr>
        <w:t xml:space="preserve">  </w:t>
      </w:r>
      <w:r w:rsidR="00535F56">
        <w:rPr>
          <w:b/>
          <w:sz w:val="40"/>
          <w:lang w:val="is-IS"/>
        </w:rPr>
        <w:t>1</w:t>
      </w:r>
      <w:r w:rsidR="00B15BE9" w:rsidRPr="00535F56">
        <w:rPr>
          <w:b/>
          <w:sz w:val="40"/>
          <w:lang w:val="is-IS"/>
        </w:rPr>
        <w:t>960  -  1980</w:t>
      </w:r>
    </w:p>
    <w:p w:rsidR="00FD1B3E" w:rsidRDefault="00FD1B3E" w:rsidP="00FD1B3E">
      <w:pPr>
        <w:spacing w:line="360" w:lineRule="auto"/>
        <w:rPr>
          <w:b/>
          <w:sz w:val="40"/>
          <w:lang w:val="is-IS"/>
        </w:rPr>
      </w:pPr>
    </w:p>
    <w:p w:rsidR="00535F56" w:rsidRDefault="00535F56" w:rsidP="00FD1B3E">
      <w:pPr>
        <w:spacing w:line="360" w:lineRule="auto"/>
        <w:rPr>
          <w:b/>
          <w:sz w:val="32"/>
          <w:lang w:val="is-IS"/>
        </w:rPr>
      </w:pPr>
    </w:p>
    <w:p w:rsidR="006A53FC" w:rsidRPr="00535F56" w:rsidRDefault="00FD1B3E" w:rsidP="00535F56">
      <w:pPr>
        <w:spacing w:line="360" w:lineRule="auto"/>
        <w:jc w:val="both"/>
        <w:rPr>
          <w:b/>
          <w:sz w:val="32"/>
          <w:lang w:val="is-IS"/>
        </w:rPr>
      </w:pPr>
      <w:r w:rsidRPr="00FD1B3E">
        <w:rPr>
          <w:b/>
          <w:noProof/>
          <w:sz w:val="32"/>
        </w:rPr>
        <w:drawing>
          <wp:inline distT="0" distB="0" distL="0" distR="0">
            <wp:extent cx="4568825" cy="3614658"/>
            <wp:effectExtent l="25400" t="0" r="3175" b="0"/>
            <wp:docPr id="3" name="Picture 0" descr="DSC_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740.jpg"/>
                    <pic:cNvPicPr/>
                  </pic:nvPicPr>
                  <pic:blipFill>
                    <a:blip r:embed="rId4"/>
                    <a:stretch>
                      <a:fillRect/>
                    </a:stretch>
                  </pic:blipFill>
                  <pic:spPr>
                    <a:xfrm>
                      <a:off x="0" y="0"/>
                      <a:ext cx="4591050" cy="3632241"/>
                    </a:xfrm>
                    <a:prstGeom prst="rect">
                      <a:avLst/>
                    </a:prstGeom>
                  </pic:spPr>
                </pic:pic>
              </a:graphicData>
            </a:graphic>
          </wp:inline>
        </w:drawing>
      </w:r>
    </w:p>
    <w:p w:rsidR="00FD1B3E" w:rsidRDefault="00FD1B3E" w:rsidP="00351566">
      <w:pPr>
        <w:jc w:val="both"/>
        <w:rPr>
          <w:lang w:val="is-IS"/>
        </w:rPr>
      </w:pPr>
    </w:p>
    <w:p w:rsidR="005552E4" w:rsidRPr="00C8205A" w:rsidRDefault="006305AB" w:rsidP="00351566">
      <w:pPr>
        <w:jc w:val="both"/>
        <w:rPr>
          <w:sz w:val="28"/>
          <w:lang w:val="is-IS"/>
        </w:rPr>
      </w:pPr>
      <w:r w:rsidRPr="00C8205A">
        <w:rPr>
          <w:sz w:val="28"/>
          <w:lang w:val="is-IS"/>
        </w:rPr>
        <w:t xml:space="preserve">Gullöld ljósmyndara var </w:t>
      </w:r>
      <w:r w:rsidR="00B15BE9" w:rsidRPr="00C8205A">
        <w:rPr>
          <w:sz w:val="28"/>
          <w:lang w:val="is-IS"/>
        </w:rPr>
        <w:t xml:space="preserve">um og eftir miðja síðustu öld. </w:t>
      </w:r>
      <w:r w:rsidRPr="00C8205A">
        <w:rPr>
          <w:sz w:val="28"/>
          <w:lang w:val="is-IS"/>
        </w:rPr>
        <w:t>Léttar ljósmyndavélar og ljósnæmar fil</w:t>
      </w:r>
      <w:r w:rsidR="00345128" w:rsidRPr="00C8205A">
        <w:rPr>
          <w:sz w:val="28"/>
          <w:lang w:val="is-IS"/>
        </w:rPr>
        <w:t>mur gerðu mönnum kleift að taka myndir</w:t>
      </w:r>
      <w:r w:rsidRPr="00C8205A">
        <w:rPr>
          <w:sz w:val="28"/>
          <w:lang w:val="is-IS"/>
        </w:rPr>
        <w:t xml:space="preserve"> nánast hvar og hvenær sem</w:t>
      </w:r>
      <w:r w:rsidR="00FC4474" w:rsidRPr="00C8205A">
        <w:rPr>
          <w:sz w:val="28"/>
          <w:lang w:val="is-IS"/>
        </w:rPr>
        <w:t xml:space="preserve"> þeir</w:t>
      </w:r>
      <w:r w:rsidR="0041108D">
        <w:rPr>
          <w:sz w:val="28"/>
          <w:lang w:val="is-IS"/>
        </w:rPr>
        <w:t xml:space="preserve"> komu auga á gott myndefni.</w:t>
      </w:r>
      <w:r w:rsidRPr="00C8205A">
        <w:rPr>
          <w:sz w:val="28"/>
          <w:lang w:val="is-IS"/>
        </w:rPr>
        <w:t xml:space="preserve">  Blöð og tímarit kepptust við að birta áhugaverðar ljósmyndir. Auglýsinga, iðnaðar og tískuljós</w:t>
      </w:r>
      <w:r w:rsidR="0041108D">
        <w:rPr>
          <w:sz w:val="28"/>
          <w:lang w:val="is-IS"/>
        </w:rPr>
        <w:t>-</w:t>
      </w:r>
      <w:r w:rsidRPr="00C8205A">
        <w:rPr>
          <w:sz w:val="28"/>
          <w:lang w:val="is-IS"/>
        </w:rPr>
        <w:t>myndun</w:t>
      </w:r>
      <w:r w:rsidR="005552E4" w:rsidRPr="00C8205A">
        <w:rPr>
          <w:sz w:val="28"/>
          <w:lang w:val="is-IS"/>
        </w:rPr>
        <w:t xml:space="preserve"> var í mikilli uppsveiflu. Til urðu ljósmyndahetjur og stjörnuljósmyndarar. Myndlistamenn fóru í auknum mæli að notfæra sér ljósmyndatækni við listsköpun.</w:t>
      </w:r>
    </w:p>
    <w:p w:rsidR="00454FBF" w:rsidRPr="00C8205A" w:rsidRDefault="005552E4" w:rsidP="00351566">
      <w:pPr>
        <w:jc w:val="both"/>
        <w:rPr>
          <w:sz w:val="28"/>
          <w:lang w:val="is-IS"/>
        </w:rPr>
      </w:pPr>
      <w:r w:rsidRPr="00C8205A">
        <w:rPr>
          <w:sz w:val="28"/>
          <w:lang w:val="is-IS"/>
        </w:rPr>
        <w:t>Ég var svo l</w:t>
      </w:r>
      <w:r w:rsidR="001149E9" w:rsidRPr="00C8205A">
        <w:rPr>
          <w:sz w:val="28"/>
          <w:lang w:val="is-IS"/>
        </w:rPr>
        <w:t>ánsamur að</w:t>
      </w:r>
      <w:r w:rsidRPr="00C8205A">
        <w:rPr>
          <w:sz w:val="28"/>
          <w:lang w:val="is-IS"/>
        </w:rPr>
        <w:t xml:space="preserve"> </w:t>
      </w:r>
      <w:r w:rsidR="00E6657D" w:rsidRPr="00C8205A">
        <w:rPr>
          <w:sz w:val="28"/>
          <w:lang w:val="is-IS"/>
        </w:rPr>
        <w:t>vera þátt</w:t>
      </w:r>
      <w:r w:rsidR="006A53FC">
        <w:rPr>
          <w:sz w:val="28"/>
          <w:lang w:val="is-IS"/>
        </w:rPr>
        <w:t>t</w:t>
      </w:r>
      <w:r w:rsidR="00E6657D" w:rsidRPr="00C8205A">
        <w:rPr>
          <w:sz w:val="28"/>
          <w:lang w:val="is-IS"/>
        </w:rPr>
        <w:t xml:space="preserve">akandi í þessari þróun og  </w:t>
      </w:r>
      <w:r w:rsidR="00BF7FE2">
        <w:rPr>
          <w:sz w:val="28"/>
          <w:lang w:val="is-IS"/>
        </w:rPr>
        <w:t>hér mun ég</w:t>
      </w:r>
      <w:r w:rsidR="00E6657D" w:rsidRPr="00C8205A">
        <w:rPr>
          <w:sz w:val="28"/>
          <w:lang w:val="is-IS"/>
        </w:rPr>
        <w:t xml:space="preserve"> leitast við að lýsa í örstuttu máli</w:t>
      </w:r>
      <w:r w:rsidR="00345128" w:rsidRPr="00C8205A">
        <w:rPr>
          <w:sz w:val="28"/>
          <w:lang w:val="is-IS"/>
        </w:rPr>
        <w:t xml:space="preserve"> þeim á</w:t>
      </w:r>
      <w:r w:rsidR="008D428C" w:rsidRPr="00C8205A">
        <w:rPr>
          <w:sz w:val="28"/>
          <w:lang w:val="is-IS"/>
        </w:rPr>
        <w:t xml:space="preserve">rum sem ég þekki </w:t>
      </w:r>
      <w:r w:rsidR="00BF7FE2">
        <w:rPr>
          <w:sz w:val="28"/>
          <w:lang w:val="is-IS"/>
        </w:rPr>
        <w:t xml:space="preserve">hvað </w:t>
      </w:r>
      <w:r w:rsidR="008D428C" w:rsidRPr="00C8205A">
        <w:rPr>
          <w:sz w:val="28"/>
          <w:lang w:val="is-IS"/>
        </w:rPr>
        <w:t>best, þ.e. árunum</w:t>
      </w:r>
      <w:r w:rsidRPr="00C8205A">
        <w:rPr>
          <w:sz w:val="28"/>
          <w:lang w:val="is-IS"/>
        </w:rPr>
        <w:t xml:space="preserve"> frá 1960 til 1980. </w:t>
      </w:r>
      <w:r w:rsidR="0063666B">
        <w:rPr>
          <w:sz w:val="28"/>
          <w:lang w:val="is-IS"/>
        </w:rPr>
        <w:t>Þetta</w:t>
      </w:r>
      <w:r w:rsidR="0041108D">
        <w:rPr>
          <w:sz w:val="28"/>
          <w:lang w:val="is-IS"/>
        </w:rPr>
        <w:t xml:space="preserve"> er sagan eins og hún kemur mér fyrir sjónir, </w:t>
      </w:r>
      <w:r w:rsidRPr="00C8205A">
        <w:rPr>
          <w:sz w:val="28"/>
          <w:lang w:val="is-IS"/>
        </w:rPr>
        <w:t>hvorki fagleg né</w:t>
      </w:r>
      <w:r w:rsidR="006A53FC">
        <w:rPr>
          <w:sz w:val="28"/>
          <w:lang w:val="is-IS"/>
        </w:rPr>
        <w:t xml:space="preserve"> sagnfræðil</w:t>
      </w:r>
      <w:r w:rsidR="00E6657D" w:rsidRPr="00C8205A">
        <w:rPr>
          <w:sz w:val="28"/>
          <w:lang w:val="is-IS"/>
        </w:rPr>
        <w:t>eg úttekt heldur</w:t>
      </w:r>
      <w:r w:rsidR="0041108D">
        <w:rPr>
          <w:sz w:val="28"/>
          <w:lang w:val="is-IS"/>
        </w:rPr>
        <w:t xml:space="preserve"> persónuleg frásögn mín af</w:t>
      </w:r>
      <w:r w:rsidRPr="00C8205A">
        <w:rPr>
          <w:sz w:val="28"/>
          <w:lang w:val="is-IS"/>
        </w:rPr>
        <w:t xml:space="preserve"> umræddu </w:t>
      </w:r>
      <w:r w:rsidR="0041108D">
        <w:rPr>
          <w:sz w:val="28"/>
          <w:lang w:val="is-IS"/>
        </w:rPr>
        <w:t xml:space="preserve">tímabili, </w:t>
      </w:r>
      <w:r w:rsidR="00454FBF" w:rsidRPr="00C8205A">
        <w:rPr>
          <w:sz w:val="28"/>
          <w:lang w:val="is-IS"/>
        </w:rPr>
        <w:t xml:space="preserve">áhrifavöldum </w:t>
      </w:r>
      <w:r w:rsidRPr="00C8205A">
        <w:rPr>
          <w:sz w:val="28"/>
          <w:lang w:val="is-IS"/>
        </w:rPr>
        <w:t>og samferðamönnum í ljósmyndun.</w:t>
      </w:r>
    </w:p>
    <w:p w:rsidR="00FC4474" w:rsidRPr="00C8205A" w:rsidRDefault="00345128" w:rsidP="00351566">
      <w:pPr>
        <w:jc w:val="both"/>
        <w:rPr>
          <w:sz w:val="28"/>
          <w:lang w:val="is-IS"/>
        </w:rPr>
      </w:pPr>
      <w:r w:rsidRPr="00C8205A">
        <w:rPr>
          <w:sz w:val="28"/>
          <w:lang w:val="is-IS"/>
        </w:rPr>
        <w:t>Ljósmyndas</w:t>
      </w:r>
      <w:r w:rsidR="00454FBF" w:rsidRPr="00C8205A">
        <w:rPr>
          <w:sz w:val="28"/>
          <w:lang w:val="is-IS"/>
        </w:rPr>
        <w:t>ýningin Fjölskylda þjóðanna</w:t>
      </w:r>
      <w:r w:rsidR="00956D52" w:rsidRPr="00C8205A">
        <w:rPr>
          <w:sz w:val="28"/>
          <w:lang w:val="is-IS"/>
        </w:rPr>
        <w:t xml:space="preserve"> sem sett var upp</w:t>
      </w:r>
      <w:r w:rsidR="00454FBF" w:rsidRPr="00C8205A">
        <w:rPr>
          <w:sz w:val="28"/>
          <w:lang w:val="is-IS"/>
        </w:rPr>
        <w:t xml:space="preserve"> í Iðnskólanum 1957</w:t>
      </w:r>
      <w:r w:rsidR="001E38B5" w:rsidRPr="00C8205A">
        <w:rPr>
          <w:sz w:val="28"/>
          <w:lang w:val="is-IS"/>
        </w:rPr>
        <w:t xml:space="preserve"> va</w:t>
      </w:r>
      <w:r w:rsidR="00CF520E" w:rsidRPr="00C8205A">
        <w:rPr>
          <w:sz w:val="28"/>
          <w:lang w:val="is-IS"/>
        </w:rPr>
        <w:t xml:space="preserve">r tímamótaviðburður.  Hún var einnig tímamótaviðburður í lífi mínu. </w:t>
      </w:r>
      <w:r w:rsidR="001E38B5" w:rsidRPr="00C8205A">
        <w:rPr>
          <w:sz w:val="28"/>
          <w:lang w:val="is-IS"/>
        </w:rPr>
        <w:t xml:space="preserve"> É</w:t>
      </w:r>
      <w:r w:rsidR="00454FBF" w:rsidRPr="00C8205A">
        <w:rPr>
          <w:sz w:val="28"/>
          <w:lang w:val="is-IS"/>
        </w:rPr>
        <w:t>g var</w:t>
      </w:r>
      <w:r w:rsidR="004721D8" w:rsidRPr="00C8205A">
        <w:rPr>
          <w:sz w:val="28"/>
          <w:lang w:val="is-IS"/>
        </w:rPr>
        <w:t>ð</w:t>
      </w:r>
      <w:r w:rsidR="00454FBF" w:rsidRPr="00C8205A">
        <w:rPr>
          <w:sz w:val="28"/>
          <w:lang w:val="is-IS"/>
        </w:rPr>
        <w:t xml:space="preserve"> heillaður og</w:t>
      </w:r>
      <w:r w:rsidR="000F6985" w:rsidRPr="00C8205A">
        <w:rPr>
          <w:sz w:val="28"/>
          <w:lang w:val="is-IS"/>
        </w:rPr>
        <w:t xml:space="preserve"> ég</w:t>
      </w:r>
      <w:r w:rsidR="00454FBF" w:rsidRPr="00C8205A">
        <w:rPr>
          <w:sz w:val="28"/>
          <w:lang w:val="is-IS"/>
        </w:rPr>
        <w:t xml:space="preserve"> get e</w:t>
      </w:r>
      <w:r w:rsidR="0041108D">
        <w:rPr>
          <w:sz w:val="28"/>
          <w:lang w:val="is-IS"/>
        </w:rPr>
        <w:t>nn séð fyrir mér sumar myndanna. T</w:t>
      </w:r>
      <w:r w:rsidR="00454FBF" w:rsidRPr="00C8205A">
        <w:rPr>
          <w:sz w:val="28"/>
          <w:lang w:val="is-IS"/>
        </w:rPr>
        <w:t>íminn stóð kyrr, þetta var fegurðin sannleikurinn og lífi</w:t>
      </w:r>
      <w:r w:rsidR="001E38B5" w:rsidRPr="00C8205A">
        <w:rPr>
          <w:sz w:val="28"/>
          <w:lang w:val="is-IS"/>
        </w:rPr>
        <w:t xml:space="preserve">ð. </w:t>
      </w:r>
      <w:r w:rsidR="005D20D9">
        <w:rPr>
          <w:sz w:val="28"/>
          <w:lang w:val="is-IS"/>
        </w:rPr>
        <w:t>Á sýningunni voru 503</w:t>
      </w:r>
      <w:r w:rsidR="00454FBF" w:rsidRPr="00C8205A">
        <w:rPr>
          <w:sz w:val="28"/>
          <w:lang w:val="is-IS"/>
        </w:rPr>
        <w:t xml:space="preserve"> </w:t>
      </w:r>
      <w:r w:rsidR="004721D8" w:rsidRPr="00C8205A">
        <w:rPr>
          <w:sz w:val="28"/>
          <w:lang w:val="is-IS"/>
        </w:rPr>
        <w:t>ljós</w:t>
      </w:r>
      <w:r w:rsidR="00454FBF" w:rsidRPr="00C8205A">
        <w:rPr>
          <w:sz w:val="28"/>
          <w:lang w:val="is-IS"/>
        </w:rPr>
        <w:t>myndir sem Edvard Stei</w:t>
      </w:r>
      <w:r w:rsidR="000F6985" w:rsidRPr="00C8205A">
        <w:rPr>
          <w:sz w:val="28"/>
          <w:lang w:val="is-IS"/>
        </w:rPr>
        <w:t>chen</w:t>
      </w:r>
      <w:r w:rsidR="00FC4474" w:rsidRPr="00C8205A">
        <w:rPr>
          <w:sz w:val="28"/>
          <w:lang w:val="is-IS"/>
        </w:rPr>
        <w:t xml:space="preserve"> valdi fyrir Nútíma</w:t>
      </w:r>
      <w:r w:rsidR="0041108D">
        <w:rPr>
          <w:sz w:val="28"/>
          <w:lang w:val="is-IS"/>
        </w:rPr>
        <w:t>-</w:t>
      </w:r>
      <w:r w:rsidR="00FC4474" w:rsidRPr="00C8205A">
        <w:rPr>
          <w:sz w:val="28"/>
          <w:lang w:val="is-IS"/>
        </w:rPr>
        <w:t>listasafnið</w:t>
      </w:r>
      <w:r w:rsidR="000F6985" w:rsidRPr="00C8205A">
        <w:rPr>
          <w:sz w:val="28"/>
          <w:lang w:val="is-IS"/>
        </w:rPr>
        <w:t xml:space="preserve"> í New Y</w:t>
      </w:r>
      <w:r w:rsidR="0041108D">
        <w:rPr>
          <w:sz w:val="28"/>
          <w:lang w:val="is-IS"/>
        </w:rPr>
        <w:t>ork.  Jón Kaldal skrifaði</w:t>
      </w:r>
      <w:r w:rsidR="000F6985" w:rsidRPr="00C8205A">
        <w:rPr>
          <w:sz w:val="28"/>
          <w:lang w:val="is-IS"/>
        </w:rPr>
        <w:t xml:space="preserve"> grein um sýninguna. Greinin var þýdd á ensku af Bandaríska sendiráðinu og send til Steichens sem síðan skrifaði Kaldal þakkarbréf</w:t>
      </w:r>
      <w:r w:rsidR="00FC4474" w:rsidRPr="00C8205A">
        <w:rPr>
          <w:sz w:val="28"/>
          <w:lang w:val="is-IS"/>
        </w:rPr>
        <w:t>.  Þar</w:t>
      </w:r>
      <w:r w:rsidR="000F6985" w:rsidRPr="00C8205A">
        <w:rPr>
          <w:sz w:val="28"/>
          <w:lang w:val="is-IS"/>
        </w:rPr>
        <w:t xml:space="preserve"> segir</w:t>
      </w:r>
      <w:r w:rsidR="00FC4474" w:rsidRPr="00C8205A">
        <w:rPr>
          <w:sz w:val="28"/>
          <w:lang w:val="is-IS"/>
        </w:rPr>
        <w:t xml:space="preserve"> hann</w:t>
      </w:r>
      <w:r w:rsidR="000F6985" w:rsidRPr="00C8205A">
        <w:rPr>
          <w:sz w:val="28"/>
          <w:lang w:val="is-IS"/>
        </w:rPr>
        <w:t xml:space="preserve"> að meðal alls sem ritað hafi verið í ýmsum heimshlutum um sýninguna finnist sér grein Kaldals rit</w:t>
      </w:r>
      <w:r w:rsidR="00FC4474" w:rsidRPr="00C8205A">
        <w:rPr>
          <w:sz w:val="28"/>
          <w:lang w:val="is-IS"/>
        </w:rPr>
        <w:t>uð af ríkustum næmleik. Í lok bréfsins</w:t>
      </w:r>
      <w:r w:rsidR="000F6985" w:rsidRPr="00C8205A">
        <w:rPr>
          <w:sz w:val="28"/>
          <w:lang w:val="is-IS"/>
        </w:rPr>
        <w:t xml:space="preserve"> vitnar Ste</w:t>
      </w:r>
      <w:r w:rsidR="00956D52" w:rsidRPr="00C8205A">
        <w:rPr>
          <w:sz w:val="28"/>
          <w:lang w:val="is-IS"/>
        </w:rPr>
        <w:t>ichen í vin sinn</w:t>
      </w:r>
      <w:r w:rsidR="000F6985" w:rsidRPr="00C8205A">
        <w:rPr>
          <w:sz w:val="28"/>
          <w:lang w:val="is-IS"/>
        </w:rPr>
        <w:t xml:space="preserve"> sem hafi sagt að listgagnrýni yrði aðeins fullgild ef gagnrýnandinn skapaði listaverk með gagnrýni sinni. Grein Jóns Kaldals væri slíkt sköpunarverk.</w:t>
      </w:r>
    </w:p>
    <w:p w:rsidR="008B56A2" w:rsidRPr="00C8205A" w:rsidRDefault="00031560" w:rsidP="00351566">
      <w:pPr>
        <w:jc w:val="both"/>
        <w:rPr>
          <w:sz w:val="28"/>
          <w:lang w:val="is-IS"/>
        </w:rPr>
      </w:pPr>
      <w:r w:rsidRPr="00C8205A">
        <w:rPr>
          <w:sz w:val="28"/>
          <w:lang w:val="is-IS"/>
        </w:rPr>
        <w:t>Jón Kaldal var ri</w:t>
      </w:r>
      <w:r w:rsidR="00402C0A" w:rsidRPr="00C8205A">
        <w:rPr>
          <w:sz w:val="28"/>
          <w:lang w:val="is-IS"/>
        </w:rPr>
        <w:t>sinn í íslenskri ljósmyndun um miðja síðustu öld</w:t>
      </w:r>
      <w:r w:rsidR="004D022A" w:rsidRPr="00C8205A">
        <w:rPr>
          <w:sz w:val="28"/>
          <w:lang w:val="is-IS"/>
        </w:rPr>
        <w:t xml:space="preserve"> og naut ómældrar virðingar</w:t>
      </w:r>
      <w:r w:rsidRPr="00C8205A">
        <w:rPr>
          <w:sz w:val="28"/>
          <w:lang w:val="is-IS"/>
        </w:rPr>
        <w:t>.</w:t>
      </w:r>
      <w:r w:rsidR="00F06BBC">
        <w:rPr>
          <w:sz w:val="28"/>
          <w:lang w:val="is-IS"/>
        </w:rPr>
        <w:t xml:space="preserve"> Sýning hans í </w:t>
      </w:r>
      <w:r w:rsidR="0041108D">
        <w:rPr>
          <w:sz w:val="28"/>
          <w:lang w:val="is-IS"/>
        </w:rPr>
        <w:t xml:space="preserve">Casa Nova 1966 verður </w:t>
      </w:r>
      <w:r w:rsidR="00F06BBC">
        <w:rPr>
          <w:sz w:val="28"/>
          <w:lang w:val="is-IS"/>
        </w:rPr>
        <w:t>skráð í söguna með feitu letri sem stórviðburður.</w:t>
      </w:r>
      <w:r w:rsidR="006A53FC">
        <w:rPr>
          <w:sz w:val="28"/>
          <w:lang w:val="is-IS"/>
        </w:rPr>
        <w:t xml:space="preserve"> </w:t>
      </w:r>
      <w:r w:rsidR="00F06BBC">
        <w:rPr>
          <w:sz w:val="28"/>
          <w:lang w:val="is-IS"/>
        </w:rPr>
        <w:t>I</w:t>
      </w:r>
      <w:r w:rsidR="00E6657D" w:rsidRPr="00C8205A">
        <w:rPr>
          <w:sz w:val="28"/>
          <w:lang w:val="is-IS"/>
        </w:rPr>
        <w:t>ðulega</w:t>
      </w:r>
      <w:r w:rsidR="00F06BBC">
        <w:rPr>
          <w:sz w:val="28"/>
          <w:lang w:val="is-IS"/>
        </w:rPr>
        <w:t xml:space="preserve"> er</w:t>
      </w:r>
      <w:r w:rsidR="00E6657D" w:rsidRPr="00C8205A">
        <w:rPr>
          <w:sz w:val="28"/>
          <w:lang w:val="is-IS"/>
        </w:rPr>
        <w:t xml:space="preserve"> </w:t>
      </w:r>
      <w:r w:rsidR="004D022A" w:rsidRPr="00C8205A">
        <w:rPr>
          <w:sz w:val="28"/>
          <w:lang w:val="is-IS"/>
        </w:rPr>
        <w:t xml:space="preserve">bent á </w:t>
      </w:r>
      <w:r w:rsidR="008B56A2" w:rsidRPr="00C8205A">
        <w:rPr>
          <w:sz w:val="28"/>
          <w:lang w:val="is-IS"/>
        </w:rPr>
        <w:t>að Kaldal ha</w:t>
      </w:r>
      <w:r w:rsidR="00E6657D" w:rsidRPr="00C8205A">
        <w:rPr>
          <w:sz w:val="28"/>
          <w:lang w:val="is-IS"/>
        </w:rPr>
        <w:t>fi verið mikill áhrifavaldur á unga</w:t>
      </w:r>
      <w:r w:rsidR="00474687" w:rsidRPr="00C8205A">
        <w:rPr>
          <w:sz w:val="28"/>
          <w:lang w:val="is-IS"/>
        </w:rPr>
        <w:t xml:space="preserve"> ljósmyndara. Kristinn</w:t>
      </w:r>
      <w:r w:rsidR="006A53FC">
        <w:rPr>
          <w:sz w:val="28"/>
          <w:lang w:val="is-IS"/>
        </w:rPr>
        <w:t xml:space="preserve"> I</w:t>
      </w:r>
      <w:r w:rsidR="00402C0A" w:rsidRPr="00C8205A">
        <w:rPr>
          <w:sz w:val="28"/>
          <w:lang w:val="is-IS"/>
        </w:rPr>
        <w:t>ngvarsson varð greinilega fyrir</w:t>
      </w:r>
      <w:r w:rsidR="004721D8" w:rsidRPr="00C8205A">
        <w:rPr>
          <w:sz w:val="28"/>
          <w:lang w:val="is-IS"/>
        </w:rPr>
        <w:t xml:space="preserve"> sterkum</w:t>
      </w:r>
      <w:r w:rsidR="00402C0A" w:rsidRPr="00C8205A">
        <w:rPr>
          <w:sz w:val="28"/>
          <w:lang w:val="is-IS"/>
        </w:rPr>
        <w:t xml:space="preserve"> áhrifum frá honum, eins </w:t>
      </w:r>
      <w:r w:rsidR="00474687" w:rsidRPr="00C8205A">
        <w:rPr>
          <w:sz w:val="28"/>
          <w:lang w:val="is-IS"/>
        </w:rPr>
        <w:t>og sjá má í verkum hans</w:t>
      </w:r>
      <w:r w:rsidR="004721D8" w:rsidRPr="00C8205A">
        <w:rPr>
          <w:sz w:val="28"/>
          <w:lang w:val="is-IS"/>
        </w:rPr>
        <w:t>. Ýmsir</w:t>
      </w:r>
      <w:r w:rsidR="00474687" w:rsidRPr="00C8205A">
        <w:rPr>
          <w:sz w:val="28"/>
          <w:lang w:val="is-IS"/>
        </w:rPr>
        <w:t xml:space="preserve"> </w:t>
      </w:r>
      <w:r w:rsidR="00402C0A" w:rsidRPr="00C8205A">
        <w:rPr>
          <w:sz w:val="28"/>
          <w:lang w:val="is-IS"/>
        </w:rPr>
        <w:t>aðrir hafa</w:t>
      </w:r>
      <w:r w:rsidR="00474687" w:rsidRPr="00C8205A">
        <w:rPr>
          <w:sz w:val="28"/>
          <w:lang w:val="is-IS"/>
        </w:rPr>
        <w:t xml:space="preserve"> með misjöfnum árangri</w:t>
      </w:r>
      <w:r w:rsidR="00402C0A" w:rsidRPr="00C8205A">
        <w:rPr>
          <w:sz w:val="28"/>
          <w:lang w:val="is-IS"/>
        </w:rPr>
        <w:t xml:space="preserve"> </w:t>
      </w:r>
      <w:r w:rsidR="004721D8" w:rsidRPr="00C8205A">
        <w:rPr>
          <w:sz w:val="28"/>
          <w:lang w:val="is-IS"/>
        </w:rPr>
        <w:t>reynt að vinna</w:t>
      </w:r>
      <w:r w:rsidR="008B56A2" w:rsidRPr="00C8205A">
        <w:rPr>
          <w:sz w:val="28"/>
          <w:lang w:val="is-IS"/>
        </w:rPr>
        <w:t xml:space="preserve"> myndir í hans s</w:t>
      </w:r>
      <w:r w:rsidR="00553620" w:rsidRPr="00C8205A">
        <w:rPr>
          <w:sz w:val="28"/>
          <w:lang w:val="is-IS"/>
        </w:rPr>
        <w:t xml:space="preserve">tíl. </w:t>
      </w:r>
      <w:r w:rsidR="00E6657D" w:rsidRPr="00C8205A">
        <w:rPr>
          <w:sz w:val="28"/>
          <w:lang w:val="is-IS"/>
        </w:rPr>
        <w:t xml:space="preserve"> Kaldal</w:t>
      </w:r>
      <w:r w:rsidR="008B56A2" w:rsidRPr="00C8205A">
        <w:rPr>
          <w:sz w:val="28"/>
          <w:lang w:val="is-IS"/>
        </w:rPr>
        <w:t xml:space="preserve"> var frábær ljósmyndari</w:t>
      </w:r>
      <w:r w:rsidR="00402C0A" w:rsidRPr="00C8205A">
        <w:rPr>
          <w:sz w:val="28"/>
          <w:lang w:val="is-IS"/>
        </w:rPr>
        <w:t xml:space="preserve"> og öðrum innblástur</w:t>
      </w:r>
      <w:r w:rsidR="004D022A" w:rsidRPr="00C8205A">
        <w:rPr>
          <w:sz w:val="28"/>
          <w:lang w:val="is-IS"/>
        </w:rPr>
        <w:t xml:space="preserve"> sem slíkur,</w:t>
      </w:r>
      <w:r w:rsidR="00474687" w:rsidRPr="00C8205A">
        <w:rPr>
          <w:sz w:val="28"/>
          <w:lang w:val="is-IS"/>
        </w:rPr>
        <w:t xml:space="preserve"> en mörgum af</w:t>
      </w:r>
      <w:r w:rsidR="007164DA" w:rsidRPr="00C8205A">
        <w:rPr>
          <w:sz w:val="28"/>
          <w:lang w:val="is-IS"/>
        </w:rPr>
        <w:t xml:space="preserve"> </w:t>
      </w:r>
      <w:r w:rsidR="003A4566" w:rsidRPr="00C8205A">
        <w:rPr>
          <w:sz w:val="28"/>
          <w:lang w:val="is-IS"/>
        </w:rPr>
        <w:t xml:space="preserve">okkur </w:t>
      </w:r>
      <w:r w:rsidR="007164DA" w:rsidRPr="00C8205A">
        <w:rPr>
          <w:sz w:val="28"/>
          <w:lang w:val="is-IS"/>
        </w:rPr>
        <w:t>ungu mönnunum</w:t>
      </w:r>
      <w:r w:rsidR="008B56A2" w:rsidRPr="00C8205A">
        <w:rPr>
          <w:sz w:val="28"/>
          <w:lang w:val="is-IS"/>
        </w:rPr>
        <w:t xml:space="preserve"> fannst</w:t>
      </w:r>
      <w:r w:rsidR="004721D8" w:rsidRPr="00C8205A">
        <w:rPr>
          <w:sz w:val="28"/>
          <w:lang w:val="is-IS"/>
        </w:rPr>
        <w:t xml:space="preserve"> hins</w:t>
      </w:r>
      <w:r w:rsidR="00DE0831">
        <w:rPr>
          <w:sz w:val="28"/>
          <w:lang w:val="is-IS"/>
        </w:rPr>
        <w:t xml:space="preserve"> </w:t>
      </w:r>
      <w:r w:rsidR="004721D8" w:rsidRPr="00C8205A">
        <w:rPr>
          <w:sz w:val="28"/>
          <w:lang w:val="is-IS"/>
        </w:rPr>
        <w:t>vegar</w:t>
      </w:r>
      <w:r w:rsidR="008B56A2" w:rsidRPr="00C8205A">
        <w:rPr>
          <w:sz w:val="28"/>
          <w:lang w:val="is-IS"/>
        </w:rPr>
        <w:t xml:space="preserve"> stíll hans</w:t>
      </w:r>
      <w:r w:rsidR="00956D52" w:rsidRPr="00C8205A">
        <w:rPr>
          <w:sz w:val="28"/>
          <w:lang w:val="is-IS"/>
        </w:rPr>
        <w:t xml:space="preserve"> og </w:t>
      </w:r>
      <w:r w:rsidR="00E6657D" w:rsidRPr="00C8205A">
        <w:rPr>
          <w:sz w:val="28"/>
          <w:lang w:val="is-IS"/>
        </w:rPr>
        <w:t>vinnubrögð</w:t>
      </w:r>
      <w:r w:rsidR="008B56A2" w:rsidRPr="00C8205A">
        <w:rPr>
          <w:sz w:val="28"/>
          <w:lang w:val="is-IS"/>
        </w:rPr>
        <w:t xml:space="preserve"> tilh</w:t>
      </w:r>
      <w:r w:rsidR="00402C0A" w:rsidRPr="00C8205A">
        <w:rPr>
          <w:sz w:val="28"/>
          <w:lang w:val="is-IS"/>
        </w:rPr>
        <w:t>eyra fyrri hluta síðust aldar</w:t>
      </w:r>
      <w:r w:rsidR="003A4566" w:rsidRPr="00C8205A">
        <w:rPr>
          <w:sz w:val="28"/>
          <w:lang w:val="is-IS"/>
        </w:rPr>
        <w:t>, frekar en vera vegvísir nýrra tíma.</w:t>
      </w:r>
    </w:p>
    <w:p w:rsidR="00113A5D" w:rsidRPr="00C8205A" w:rsidRDefault="00031560" w:rsidP="00351566">
      <w:pPr>
        <w:jc w:val="both"/>
        <w:rPr>
          <w:sz w:val="28"/>
          <w:lang w:val="is-IS"/>
        </w:rPr>
      </w:pPr>
      <w:r w:rsidRPr="00C8205A">
        <w:rPr>
          <w:sz w:val="28"/>
          <w:lang w:val="is-IS"/>
        </w:rPr>
        <w:t>Ljósmyndara</w:t>
      </w:r>
      <w:r w:rsidR="00113A5D" w:rsidRPr="00C8205A">
        <w:rPr>
          <w:sz w:val="28"/>
          <w:lang w:val="is-IS"/>
        </w:rPr>
        <w:t>r</w:t>
      </w:r>
      <w:r w:rsidRPr="00C8205A">
        <w:rPr>
          <w:sz w:val="28"/>
          <w:lang w:val="is-IS"/>
        </w:rPr>
        <w:t xml:space="preserve"> í Reykjavík voru allir með sýningarkassa og kassi Kaldals á Laugaveginum var allta</w:t>
      </w:r>
      <w:r w:rsidR="00E75ED9" w:rsidRPr="00C8205A">
        <w:rPr>
          <w:sz w:val="28"/>
          <w:lang w:val="is-IS"/>
        </w:rPr>
        <w:t>f flottastur</w:t>
      </w:r>
      <w:r w:rsidRPr="00C8205A">
        <w:rPr>
          <w:sz w:val="28"/>
          <w:lang w:val="is-IS"/>
        </w:rPr>
        <w:t>.  Það var hins vegar eins og að komast í Séð og heyrt að fá mynd af sér í kassan</w:t>
      </w:r>
      <w:r w:rsidR="006A53FC">
        <w:rPr>
          <w:sz w:val="28"/>
          <w:lang w:val="is-IS"/>
        </w:rPr>
        <w:t>n</w:t>
      </w:r>
      <w:r w:rsidRPr="00C8205A">
        <w:rPr>
          <w:sz w:val="28"/>
          <w:lang w:val="is-IS"/>
        </w:rPr>
        <w:t xml:space="preserve"> hjá Jóni K. Sæmundssyni í Tjarn</w:t>
      </w:r>
      <w:r w:rsidR="006A53FC">
        <w:rPr>
          <w:sz w:val="28"/>
          <w:lang w:val="is-IS"/>
        </w:rPr>
        <w:t>argötu.  Jón hafði lært í Banda</w:t>
      </w:r>
      <w:r w:rsidRPr="00C8205A">
        <w:rPr>
          <w:sz w:val="28"/>
          <w:lang w:val="is-IS"/>
        </w:rPr>
        <w:t>ríkjunum eins og Ólafur K. Magnússon</w:t>
      </w:r>
      <w:r w:rsidR="00113A5D" w:rsidRPr="00C8205A">
        <w:rPr>
          <w:sz w:val="28"/>
          <w:lang w:val="is-IS"/>
        </w:rPr>
        <w:t xml:space="preserve">. </w:t>
      </w:r>
      <w:r w:rsidR="00E75ED9" w:rsidRPr="00C8205A">
        <w:rPr>
          <w:sz w:val="28"/>
          <w:lang w:val="is-IS"/>
        </w:rPr>
        <w:t xml:space="preserve"> </w:t>
      </w:r>
      <w:r w:rsidR="00113A5D" w:rsidRPr="00C8205A">
        <w:rPr>
          <w:sz w:val="28"/>
          <w:lang w:val="is-IS"/>
        </w:rPr>
        <w:t>Jón sagði mér að</w:t>
      </w:r>
      <w:r w:rsidR="0041108D">
        <w:rPr>
          <w:sz w:val="28"/>
          <w:lang w:val="is-IS"/>
        </w:rPr>
        <w:t xml:space="preserve"> í Hollywood hefði</w:t>
      </w:r>
      <w:r w:rsidR="00956D52" w:rsidRPr="00C8205A">
        <w:rPr>
          <w:sz w:val="28"/>
          <w:lang w:val="is-IS"/>
        </w:rPr>
        <w:t xml:space="preserve"> hann lært fjög</w:t>
      </w:r>
      <w:r w:rsidR="00113A5D" w:rsidRPr="00C8205A">
        <w:rPr>
          <w:sz w:val="28"/>
          <w:lang w:val="is-IS"/>
        </w:rPr>
        <w:t>urra ljósa lýsingu þ.e. lykilljós, mjúk,</w:t>
      </w:r>
      <w:r w:rsidR="00956D52" w:rsidRPr="00C8205A">
        <w:rPr>
          <w:sz w:val="28"/>
          <w:lang w:val="is-IS"/>
        </w:rPr>
        <w:t xml:space="preserve"> bakgrunns og hárljós.  Hans ei</w:t>
      </w:r>
      <w:r w:rsidR="00222DCF">
        <w:rPr>
          <w:sz w:val="28"/>
          <w:lang w:val="is-IS"/>
        </w:rPr>
        <w:t>n</w:t>
      </w:r>
      <w:r w:rsidR="00956D52" w:rsidRPr="00C8205A">
        <w:rPr>
          <w:sz w:val="28"/>
          <w:lang w:val="is-IS"/>
        </w:rPr>
        <w:t>kenni</w:t>
      </w:r>
      <w:r w:rsidR="00113A5D" w:rsidRPr="00C8205A">
        <w:rPr>
          <w:sz w:val="28"/>
          <w:lang w:val="is-IS"/>
        </w:rPr>
        <w:t xml:space="preserve"> var að hafa lykilljósið mjög sterkt, oft var hálft andlitið í skugga.  Þá hafði hann hárljósið einnig mjög sterkt. </w:t>
      </w:r>
      <w:r w:rsidR="00E75ED9" w:rsidRPr="00C8205A">
        <w:rPr>
          <w:sz w:val="28"/>
          <w:lang w:val="is-IS"/>
        </w:rPr>
        <w:t xml:space="preserve"> </w:t>
      </w:r>
      <w:r w:rsidR="00113A5D" w:rsidRPr="00C8205A">
        <w:rPr>
          <w:sz w:val="28"/>
          <w:lang w:val="is-IS"/>
        </w:rPr>
        <w:t xml:space="preserve">Þetta var flott.  Svo fékk hann sér vindil og smá lögg í glas </w:t>
      </w:r>
      <w:r w:rsidR="00E75ED9" w:rsidRPr="00C8205A">
        <w:rPr>
          <w:sz w:val="28"/>
          <w:lang w:val="is-IS"/>
        </w:rPr>
        <w:t xml:space="preserve">og </w:t>
      </w:r>
      <w:r w:rsidR="007E4A16" w:rsidRPr="00C8205A">
        <w:rPr>
          <w:sz w:val="28"/>
          <w:lang w:val="is-IS"/>
        </w:rPr>
        <w:t>spilaði Boogie Woogie</w:t>
      </w:r>
      <w:r w:rsidR="00113A5D" w:rsidRPr="00C8205A">
        <w:rPr>
          <w:sz w:val="28"/>
          <w:lang w:val="is-IS"/>
        </w:rPr>
        <w:t xml:space="preserve"> listavel á píanó.</w:t>
      </w:r>
    </w:p>
    <w:p w:rsidR="002D53B2" w:rsidRPr="00C8205A" w:rsidRDefault="00113A5D" w:rsidP="00351566">
      <w:pPr>
        <w:jc w:val="both"/>
        <w:rPr>
          <w:sz w:val="28"/>
          <w:lang w:val="is-IS"/>
        </w:rPr>
      </w:pPr>
      <w:r w:rsidRPr="00C8205A">
        <w:rPr>
          <w:sz w:val="28"/>
          <w:lang w:val="is-IS"/>
        </w:rPr>
        <w:t>Ólafur K. Magnússon á Morgunblaðinu var flottur</w:t>
      </w:r>
      <w:r w:rsidR="00623B8A" w:rsidRPr="00C8205A">
        <w:rPr>
          <w:sz w:val="28"/>
          <w:lang w:val="is-IS"/>
        </w:rPr>
        <w:t xml:space="preserve">.  Ég </w:t>
      </w:r>
      <w:r w:rsidR="0032524B" w:rsidRPr="00C8205A">
        <w:rPr>
          <w:sz w:val="28"/>
          <w:lang w:val="is-IS"/>
        </w:rPr>
        <w:t>man eftir honum með Speed graphic</w:t>
      </w:r>
      <w:r w:rsidR="00623B8A" w:rsidRPr="00C8205A">
        <w:rPr>
          <w:sz w:val="28"/>
          <w:lang w:val="is-IS"/>
        </w:rPr>
        <w:t xml:space="preserve"> vél og síðar með Rolleiflex. Hann var í rykfrakka, hatturinn aftur á hnakka. Hann vildi ekki taka íþróttamyndir og elti ekki löggu og brunabíla. Sveinn Þormóðsson sá um þá deild.  Morgunblaðið var frekar íhaldssamt blað og notaði ljósmyndir sparlega nema þegar stórviðburðir gerðust, eldg</w:t>
      </w:r>
      <w:r w:rsidR="00AD584A" w:rsidRPr="00C8205A">
        <w:rPr>
          <w:sz w:val="28"/>
          <w:lang w:val="is-IS"/>
        </w:rPr>
        <w:t>os eða viðlíka. Myndir voru sjaldan</w:t>
      </w:r>
      <w:r w:rsidR="00623B8A" w:rsidRPr="00C8205A">
        <w:rPr>
          <w:sz w:val="28"/>
          <w:lang w:val="is-IS"/>
        </w:rPr>
        <w:t xml:space="preserve"> birtar</w:t>
      </w:r>
      <w:r w:rsidR="00AD584A" w:rsidRPr="00C8205A">
        <w:rPr>
          <w:sz w:val="28"/>
          <w:lang w:val="is-IS"/>
        </w:rPr>
        <w:t xml:space="preserve"> í blaðinu</w:t>
      </w:r>
      <w:r w:rsidR="0041108D">
        <w:rPr>
          <w:sz w:val="28"/>
          <w:lang w:val="is-IS"/>
        </w:rPr>
        <w:t xml:space="preserve"> vegna eigin verðleika</w:t>
      </w:r>
      <w:r w:rsidR="00AA33B0">
        <w:rPr>
          <w:sz w:val="28"/>
          <w:lang w:val="is-IS"/>
        </w:rPr>
        <w:t>,</w:t>
      </w:r>
      <w:r w:rsidR="0041108D">
        <w:rPr>
          <w:sz w:val="28"/>
          <w:lang w:val="is-IS"/>
        </w:rPr>
        <w:t xml:space="preserve"> heldur fréttagildis eða slíkra sjónarmiða.</w:t>
      </w:r>
      <w:r w:rsidR="00535F56">
        <w:rPr>
          <w:sz w:val="28"/>
          <w:lang w:val="is-IS"/>
        </w:rPr>
        <w:t xml:space="preserve"> Gjaldkerar blaðanna töldu það hinn mesta spandans að nota margar og stórar myndir þar sem prentmyndagerð kostaði peninga.</w:t>
      </w:r>
    </w:p>
    <w:p w:rsidR="00F06BBC" w:rsidRDefault="002D53B2" w:rsidP="00351566">
      <w:pPr>
        <w:jc w:val="both"/>
        <w:rPr>
          <w:sz w:val="28"/>
          <w:lang w:val="is-IS"/>
        </w:rPr>
      </w:pPr>
      <w:r w:rsidRPr="00C8205A">
        <w:rPr>
          <w:sz w:val="28"/>
          <w:lang w:val="is-IS"/>
        </w:rPr>
        <w:t xml:space="preserve">Á þessum árum voru fimm dagblöð gefin út í Reykjavík, Morgunblaðið, Alþýðublaðið, Tíminn, Þjóðviljinn og Vísir.  Ritstjóri Alþýðublaðsins var Gísli J. Ástþórsson. Hann hafði lært </w:t>
      </w:r>
      <w:r w:rsidR="00CF520E" w:rsidRPr="00C8205A">
        <w:rPr>
          <w:sz w:val="28"/>
          <w:lang w:val="is-IS"/>
        </w:rPr>
        <w:t>blaðamennsku, I</w:t>
      </w:r>
      <w:r w:rsidR="00553620" w:rsidRPr="00C8205A">
        <w:rPr>
          <w:sz w:val="28"/>
          <w:lang w:val="is-IS"/>
        </w:rPr>
        <w:t>llustra</w:t>
      </w:r>
      <w:r w:rsidR="00CF520E" w:rsidRPr="00C8205A">
        <w:rPr>
          <w:sz w:val="28"/>
          <w:lang w:val="is-IS"/>
        </w:rPr>
        <w:t>tion og L</w:t>
      </w:r>
      <w:r w:rsidR="00553620" w:rsidRPr="00C8205A">
        <w:rPr>
          <w:sz w:val="28"/>
          <w:lang w:val="is-IS"/>
        </w:rPr>
        <w:t>ayo</w:t>
      </w:r>
      <w:r w:rsidR="00C065C0" w:rsidRPr="00C8205A">
        <w:rPr>
          <w:sz w:val="28"/>
          <w:lang w:val="is-IS"/>
        </w:rPr>
        <w:t xml:space="preserve">ut í Bandaríkjunum og kom eins og ferskur vindur að blaðinu, notaði stórar ljósmyndir og stríðsletur. Myndir voru hafðar þriggja til fimm dálka </w:t>
      </w:r>
      <w:r w:rsidR="0086713D" w:rsidRPr="00C8205A">
        <w:rPr>
          <w:sz w:val="28"/>
          <w:lang w:val="is-IS"/>
        </w:rPr>
        <w:t>en myndir sem fylg</w:t>
      </w:r>
      <w:r w:rsidR="00222DCF">
        <w:rPr>
          <w:sz w:val="28"/>
          <w:lang w:val="is-IS"/>
        </w:rPr>
        <w:t>du með sömu frétt í Morgunblaðinu</w:t>
      </w:r>
      <w:r w:rsidR="0086713D" w:rsidRPr="00C8205A">
        <w:rPr>
          <w:sz w:val="28"/>
          <w:lang w:val="is-IS"/>
        </w:rPr>
        <w:t xml:space="preserve"> voru iðulega minni eða</w:t>
      </w:r>
      <w:r w:rsidR="00C065C0" w:rsidRPr="00C8205A">
        <w:rPr>
          <w:sz w:val="28"/>
          <w:lang w:val="is-IS"/>
        </w:rPr>
        <w:t xml:space="preserve"> tveggja</w:t>
      </w:r>
      <w:r w:rsidR="0086713D" w:rsidRPr="00C8205A">
        <w:rPr>
          <w:sz w:val="28"/>
          <w:lang w:val="is-IS"/>
        </w:rPr>
        <w:t xml:space="preserve"> dálka.</w:t>
      </w:r>
      <w:r w:rsidRPr="00C8205A">
        <w:rPr>
          <w:sz w:val="28"/>
          <w:lang w:val="is-IS"/>
        </w:rPr>
        <w:t xml:space="preserve"> </w:t>
      </w:r>
      <w:r w:rsidR="0086713D" w:rsidRPr="00C8205A">
        <w:rPr>
          <w:sz w:val="28"/>
          <w:lang w:val="is-IS"/>
        </w:rPr>
        <w:t xml:space="preserve"> Allar breytingar á Morgunblaðinu gerast hægt og smá</w:t>
      </w:r>
      <w:r w:rsidR="00222DCF">
        <w:rPr>
          <w:sz w:val="28"/>
          <w:lang w:val="is-IS"/>
        </w:rPr>
        <w:t>m</w:t>
      </w:r>
      <w:r w:rsidR="0086713D" w:rsidRPr="00C8205A">
        <w:rPr>
          <w:sz w:val="28"/>
          <w:lang w:val="is-IS"/>
        </w:rPr>
        <w:t xml:space="preserve"> saman stækkuðu myndirnar. Blaðið réði til sín unga menn, topp ljósmyndara, sem nutu góðs af reynslu og kunnáttu Ólafs K. Magnússonar</w:t>
      </w:r>
      <w:r w:rsidR="00345128" w:rsidRPr="00C8205A">
        <w:rPr>
          <w:sz w:val="28"/>
          <w:lang w:val="is-IS"/>
        </w:rPr>
        <w:t>.</w:t>
      </w:r>
    </w:p>
    <w:p w:rsidR="00F06BBC" w:rsidRPr="00C8205A" w:rsidRDefault="00F06BBC" w:rsidP="00F06BBC">
      <w:pPr>
        <w:jc w:val="both"/>
        <w:rPr>
          <w:sz w:val="28"/>
          <w:lang w:val="is-IS"/>
        </w:rPr>
      </w:pPr>
      <w:r w:rsidRPr="00C8205A">
        <w:rPr>
          <w:sz w:val="28"/>
          <w:lang w:val="is-IS"/>
        </w:rPr>
        <w:t xml:space="preserve">Dagblaðið Mynd, fréttablað í stóru broti kom út í nokkrar vikur haustið 1962. Kristján Magnússon var þar aðalljósmyndari. </w:t>
      </w:r>
      <w:r>
        <w:rPr>
          <w:sz w:val="28"/>
          <w:lang w:val="is-IS"/>
        </w:rPr>
        <w:t>B</w:t>
      </w:r>
      <w:r w:rsidRPr="00C8205A">
        <w:rPr>
          <w:sz w:val="28"/>
          <w:lang w:val="is-IS"/>
        </w:rPr>
        <w:t>laðið þótti í of stóru broti</w:t>
      </w:r>
      <w:r>
        <w:rPr>
          <w:sz w:val="28"/>
          <w:lang w:val="is-IS"/>
        </w:rPr>
        <w:t xml:space="preserve"> og seldist i</w:t>
      </w:r>
      <w:r w:rsidRPr="00C8205A">
        <w:rPr>
          <w:sz w:val="28"/>
          <w:lang w:val="is-IS"/>
        </w:rPr>
        <w:t>lla</w:t>
      </w:r>
      <w:r>
        <w:rPr>
          <w:sz w:val="28"/>
          <w:lang w:val="is-IS"/>
        </w:rPr>
        <w:t>,</w:t>
      </w:r>
      <w:r w:rsidRPr="00C8205A">
        <w:rPr>
          <w:sz w:val="28"/>
          <w:lang w:val="is-IS"/>
        </w:rPr>
        <w:t xml:space="preserve">  </w:t>
      </w:r>
      <w:r>
        <w:rPr>
          <w:sz w:val="28"/>
          <w:lang w:val="is-IS"/>
        </w:rPr>
        <w:t>p</w:t>
      </w:r>
      <w:r w:rsidRPr="00C8205A">
        <w:rPr>
          <w:sz w:val="28"/>
          <w:lang w:val="is-IS"/>
        </w:rPr>
        <w:t>rentvélin bilaði, prentarar fóru í verkfall</w:t>
      </w:r>
      <w:r>
        <w:rPr>
          <w:sz w:val="28"/>
          <w:lang w:val="is-IS"/>
        </w:rPr>
        <w:t xml:space="preserve"> og þar með lauk því ævintýri.</w:t>
      </w:r>
      <w:r w:rsidRPr="00C8205A">
        <w:rPr>
          <w:sz w:val="28"/>
          <w:lang w:val="is-IS"/>
        </w:rPr>
        <w:t xml:space="preserve"> Kristján fór að læra ljósmyndun, Björn Jóhannsson ritstjóri fór yfir á Morgunblaðið og eigandi blaðsins flutti til Suður</w:t>
      </w:r>
      <w:r>
        <w:rPr>
          <w:sz w:val="28"/>
          <w:lang w:val="is-IS"/>
        </w:rPr>
        <w:t xml:space="preserve"> -</w:t>
      </w:r>
      <w:r w:rsidRPr="00C8205A">
        <w:rPr>
          <w:sz w:val="28"/>
          <w:lang w:val="is-IS"/>
        </w:rPr>
        <w:t xml:space="preserve"> Afríku.</w:t>
      </w:r>
    </w:p>
    <w:p w:rsidR="00345128" w:rsidRPr="00C8205A" w:rsidRDefault="00851F56" w:rsidP="00351566">
      <w:pPr>
        <w:jc w:val="both"/>
        <w:rPr>
          <w:sz w:val="28"/>
          <w:lang w:val="is-IS"/>
        </w:rPr>
      </w:pPr>
      <w:r w:rsidRPr="00C8205A">
        <w:rPr>
          <w:sz w:val="28"/>
          <w:lang w:val="is-IS"/>
        </w:rPr>
        <w:t>Gísli J. Ástþórsson réði mig á Alþýðublaðið 1963.  Ég var með slæma ljósmyndadellu og fór með nokkrar myndir á ritstjórn blaðsins.  Gísli horfði á myndirnar, kallaði á fréttastjórann, sýn</w:t>
      </w:r>
      <w:r w:rsidR="005C3AB2" w:rsidRPr="00C8205A">
        <w:rPr>
          <w:sz w:val="28"/>
          <w:lang w:val="is-IS"/>
        </w:rPr>
        <w:t xml:space="preserve">di honum myndirnar og spurði </w:t>
      </w:r>
      <w:r w:rsidR="00A41C75" w:rsidRPr="00C8205A">
        <w:rPr>
          <w:sz w:val="28"/>
          <w:lang w:val="is-IS"/>
        </w:rPr>
        <w:t>“</w:t>
      </w:r>
      <w:r w:rsidRPr="00C8205A">
        <w:rPr>
          <w:sz w:val="28"/>
          <w:lang w:val="is-IS"/>
        </w:rPr>
        <w:t>hvers vegna fáum við ekki svona</w:t>
      </w:r>
      <w:r w:rsidR="005C3AB2" w:rsidRPr="00C8205A">
        <w:rPr>
          <w:sz w:val="28"/>
          <w:lang w:val="is-IS"/>
        </w:rPr>
        <w:t xml:space="preserve"> flottar</w:t>
      </w:r>
      <w:r w:rsidRPr="00C8205A">
        <w:rPr>
          <w:sz w:val="28"/>
          <w:lang w:val="is-IS"/>
        </w:rPr>
        <w:t xml:space="preserve"> myndir frá okkar mönnum</w:t>
      </w:r>
      <w:r w:rsidR="00E75ED9" w:rsidRPr="00C8205A">
        <w:rPr>
          <w:sz w:val="28"/>
          <w:lang w:val="is-IS"/>
        </w:rPr>
        <w:t>?</w:t>
      </w:r>
      <w:r w:rsidR="00A41C75" w:rsidRPr="00C8205A">
        <w:rPr>
          <w:sz w:val="28"/>
          <w:lang w:val="is-IS"/>
        </w:rPr>
        <w:t>”.  “Við verðum bara að ráða strákinn” sagði frétta</w:t>
      </w:r>
      <w:r w:rsidR="0036289A">
        <w:rPr>
          <w:sz w:val="28"/>
          <w:lang w:val="is-IS"/>
        </w:rPr>
        <w:t>-</w:t>
      </w:r>
      <w:r w:rsidR="00A41C75" w:rsidRPr="00C8205A">
        <w:rPr>
          <w:sz w:val="28"/>
          <w:lang w:val="is-IS"/>
        </w:rPr>
        <w:t>stjórinn.  Ég hætti í Kennaraskól</w:t>
      </w:r>
      <w:r w:rsidR="00951E64">
        <w:rPr>
          <w:sz w:val="28"/>
          <w:lang w:val="is-IS"/>
        </w:rPr>
        <w:t>anum þar sem ég hafði verðið</w:t>
      </w:r>
      <w:r w:rsidR="00A41C75" w:rsidRPr="00C8205A">
        <w:rPr>
          <w:sz w:val="28"/>
          <w:lang w:val="is-IS"/>
        </w:rPr>
        <w:t xml:space="preserve"> í einn vetur.  Nú var ég </w:t>
      </w:r>
      <w:r w:rsidR="00951E64">
        <w:rPr>
          <w:sz w:val="28"/>
          <w:lang w:val="is-IS"/>
        </w:rPr>
        <w:t>orðinn blaðaljósmyndari og</w:t>
      </w:r>
      <w:r w:rsidR="00E75ED9" w:rsidRPr="00C8205A">
        <w:rPr>
          <w:sz w:val="28"/>
          <w:lang w:val="is-IS"/>
        </w:rPr>
        <w:t xml:space="preserve"> þaut</w:t>
      </w:r>
      <w:r w:rsidR="00A41C75" w:rsidRPr="00C8205A">
        <w:rPr>
          <w:sz w:val="28"/>
          <w:lang w:val="is-IS"/>
        </w:rPr>
        <w:t xml:space="preserve"> um bæinn með Rolleiflex og Leica myndavélar. Þetta var gaman, en mér varð fljótlega ljóst að ég kunni ekkert</w:t>
      </w:r>
      <w:r w:rsidR="00951E64">
        <w:rPr>
          <w:sz w:val="28"/>
          <w:lang w:val="is-IS"/>
        </w:rPr>
        <w:t xml:space="preserve"> til verka</w:t>
      </w:r>
      <w:r w:rsidR="00A41C75" w:rsidRPr="00C8205A">
        <w:rPr>
          <w:sz w:val="28"/>
          <w:lang w:val="is-IS"/>
        </w:rPr>
        <w:t xml:space="preserve"> og ákvað því að læra ljósmyndun.</w:t>
      </w:r>
    </w:p>
    <w:p w:rsidR="005005E7" w:rsidRPr="00C8205A" w:rsidRDefault="00E75ED9" w:rsidP="00351566">
      <w:pPr>
        <w:jc w:val="both"/>
        <w:rPr>
          <w:sz w:val="28"/>
          <w:lang w:val="is-IS"/>
        </w:rPr>
      </w:pPr>
      <w:r w:rsidRPr="00C8205A">
        <w:rPr>
          <w:sz w:val="28"/>
          <w:lang w:val="is-IS"/>
        </w:rPr>
        <w:t>En hvaða sess skipaði ljósmyndun hér</w:t>
      </w:r>
      <w:r w:rsidR="00345128" w:rsidRPr="00C8205A">
        <w:rPr>
          <w:sz w:val="28"/>
          <w:lang w:val="is-IS"/>
        </w:rPr>
        <w:t xml:space="preserve"> á landi</w:t>
      </w:r>
      <w:r w:rsidRPr="00C8205A">
        <w:rPr>
          <w:sz w:val="28"/>
          <w:lang w:val="is-IS"/>
        </w:rPr>
        <w:t xml:space="preserve"> á </w:t>
      </w:r>
      <w:r w:rsidR="00C8205A" w:rsidRPr="00C8205A">
        <w:rPr>
          <w:sz w:val="28"/>
          <w:lang w:val="is-IS"/>
        </w:rPr>
        <w:t xml:space="preserve">þessum árum?  Stofuljósmyndarar voru iðnaðarmenn og kallaðir </w:t>
      </w:r>
      <w:r w:rsidRPr="00C8205A">
        <w:rPr>
          <w:sz w:val="28"/>
          <w:lang w:val="is-IS"/>
        </w:rPr>
        <w:t>ljósmynd</w:t>
      </w:r>
      <w:r w:rsidR="00C8205A" w:rsidRPr="00C8205A">
        <w:rPr>
          <w:sz w:val="28"/>
          <w:lang w:val="is-IS"/>
        </w:rPr>
        <w:t xml:space="preserve">asmiðir. Blaðaljósmyndarar voru </w:t>
      </w:r>
      <w:r w:rsidR="008538CE" w:rsidRPr="00C8205A">
        <w:rPr>
          <w:sz w:val="28"/>
          <w:lang w:val="is-IS"/>
        </w:rPr>
        <w:t>oftast prentarar eða prentmyndasmiðir. Nokkrir ágætir menn voru þekktir fyrir að taka fallegar landslagsmyndir eða fuglamyndir. Það var</w:t>
      </w:r>
      <w:r w:rsidR="00E6657D" w:rsidRPr="00C8205A">
        <w:rPr>
          <w:sz w:val="28"/>
          <w:lang w:val="is-IS"/>
        </w:rPr>
        <w:t xml:space="preserve"> úr</w:t>
      </w:r>
      <w:r w:rsidR="008538CE" w:rsidRPr="00C8205A">
        <w:rPr>
          <w:sz w:val="28"/>
          <w:lang w:val="is-IS"/>
        </w:rPr>
        <w:t xml:space="preserve"> þessu</w:t>
      </w:r>
      <w:r w:rsidR="00E6657D" w:rsidRPr="00C8205A">
        <w:rPr>
          <w:sz w:val="28"/>
          <w:lang w:val="is-IS"/>
        </w:rPr>
        <w:t>m jarðvegi sem sú hugmynd spratt að vel væri við hæfi</w:t>
      </w:r>
      <w:r w:rsidR="008538CE" w:rsidRPr="00C8205A">
        <w:rPr>
          <w:sz w:val="28"/>
          <w:lang w:val="is-IS"/>
        </w:rPr>
        <w:t xml:space="preserve"> að aðal tromp Íslendinga á Heim</w:t>
      </w:r>
      <w:r w:rsidR="00222DCF">
        <w:rPr>
          <w:sz w:val="28"/>
          <w:lang w:val="is-IS"/>
        </w:rPr>
        <w:t>s</w:t>
      </w:r>
      <w:r w:rsidR="008538CE" w:rsidRPr="00C8205A">
        <w:rPr>
          <w:sz w:val="28"/>
          <w:lang w:val="is-IS"/>
        </w:rPr>
        <w:t>sýning</w:t>
      </w:r>
      <w:r w:rsidR="00E6657D" w:rsidRPr="00C8205A">
        <w:rPr>
          <w:sz w:val="28"/>
          <w:lang w:val="is-IS"/>
        </w:rPr>
        <w:t>unni í Montreal 1967 yrði</w:t>
      </w:r>
      <w:r w:rsidR="008538CE" w:rsidRPr="00C8205A">
        <w:rPr>
          <w:sz w:val="28"/>
          <w:lang w:val="is-IS"/>
        </w:rPr>
        <w:t xml:space="preserve"> ljósmyndir af íslensku landslagi, nánar tiltekið grafískar hraunmyndir</w:t>
      </w:r>
      <w:r w:rsidR="005005E7" w:rsidRPr="00C8205A">
        <w:rPr>
          <w:sz w:val="28"/>
          <w:lang w:val="is-IS"/>
        </w:rPr>
        <w:t xml:space="preserve"> eftir prentmyndasmið</w:t>
      </w:r>
      <w:r w:rsidR="008538CE" w:rsidRPr="00C8205A">
        <w:rPr>
          <w:sz w:val="28"/>
          <w:lang w:val="is-IS"/>
        </w:rPr>
        <w:t>. Þær voru kynntar sem listrænar ljó</w:t>
      </w:r>
      <w:r w:rsidR="00E6657D" w:rsidRPr="00C8205A">
        <w:rPr>
          <w:sz w:val="28"/>
          <w:lang w:val="is-IS"/>
        </w:rPr>
        <w:t>smyndir.</w:t>
      </w:r>
      <w:r w:rsidR="00DE0831">
        <w:rPr>
          <w:sz w:val="28"/>
          <w:lang w:val="is-IS"/>
        </w:rPr>
        <w:t xml:space="preserve">  Ég fór á vegum Sjónvarpsins</w:t>
      </w:r>
      <w:r w:rsidR="008538CE" w:rsidRPr="00C8205A">
        <w:rPr>
          <w:sz w:val="28"/>
          <w:lang w:val="is-IS"/>
        </w:rPr>
        <w:t xml:space="preserve"> með Ásgeiri Ásgeirssyni</w:t>
      </w:r>
      <w:r w:rsidR="005005E7" w:rsidRPr="00C8205A">
        <w:rPr>
          <w:sz w:val="28"/>
          <w:lang w:val="is-IS"/>
        </w:rPr>
        <w:t xml:space="preserve"> forseta</w:t>
      </w:r>
      <w:r w:rsidR="008538CE" w:rsidRPr="00C8205A">
        <w:rPr>
          <w:sz w:val="28"/>
          <w:lang w:val="is-IS"/>
        </w:rPr>
        <w:t xml:space="preserve"> til Montreal og skoðaði íslensku sýninguna. Þetta voru að mínu mati afleitar </w:t>
      </w:r>
      <w:r w:rsidR="005005E7" w:rsidRPr="00C8205A">
        <w:rPr>
          <w:sz w:val="28"/>
          <w:lang w:val="is-IS"/>
        </w:rPr>
        <w:t>ljós</w:t>
      </w:r>
      <w:r w:rsidR="00345128" w:rsidRPr="00C8205A">
        <w:rPr>
          <w:sz w:val="28"/>
          <w:lang w:val="is-IS"/>
        </w:rPr>
        <w:t>myndir.  E</w:t>
      </w:r>
      <w:r w:rsidR="00E6657D" w:rsidRPr="00C8205A">
        <w:rPr>
          <w:sz w:val="28"/>
          <w:lang w:val="is-IS"/>
        </w:rPr>
        <w:t>kki tókst að sigra heiminn að þessu sinni.</w:t>
      </w:r>
    </w:p>
    <w:p w:rsidR="008564F8" w:rsidRPr="00C8205A" w:rsidRDefault="005005E7" w:rsidP="00351566">
      <w:pPr>
        <w:jc w:val="both"/>
        <w:rPr>
          <w:sz w:val="28"/>
          <w:lang w:val="is-IS"/>
        </w:rPr>
      </w:pPr>
      <w:r w:rsidRPr="00C8205A">
        <w:rPr>
          <w:sz w:val="28"/>
          <w:lang w:val="is-IS"/>
        </w:rPr>
        <w:t xml:space="preserve">Fyrirmyndir okkar ungu ljósmyndaranna voru fyrst og fremst menn sem unnu í </w:t>
      </w:r>
      <w:r w:rsidR="0032524B" w:rsidRPr="00C8205A">
        <w:rPr>
          <w:sz w:val="28"/>
          <w:lang w:val="is-IS"/>
        </w:rPr>
        <w:t>Henri Cartier-</w:t>
      </w:r>
      <w:r w:rsidRPr="00C8205A">
        <w:rPr>
          <w:sz w:val="28"/>
          <w:lang w:val="is-IS"/>
        </w:rPr>
        <w:t>Bresson</w:t>
      </w:r>
      <w:r w:rsidR="003F6779" w:rsidRPr="00C8205A">
        <w:rPr>
          <w:sz w:val="28"/>
          <w:lang w:val="is-IS"/>
        </w:rPr>
        <w:t xml:space="preserve"> </w:t>
      </w:r>
      <w:r w:rsidR="0078040C" w:rsidRPr="00C8205A">
        <w:rPr>
          <w:sz w:val="28"/>
          <w:lang w:val="is-IS"/>
        </w:rPr>
        <w:t>stíl og nútímaljósmyndara</w:t>
      </w:r>
      <w:r w:rsidR="003F6779" w:rsidRPr="00C8205A">
        <w:rPr>
          <w:sz w:val="28"/>
          <w:lang w:val="is-IS"/>
        </w:rPr>
        <w:t>r sem</w:t>
      </w:r>
      <w:r w:rsidR="00355A76" w:rsidRPr="00C8205A">
        <w:rPr>
          <w:sz w:val="28"/>
          <w:lang w:val="is-IS"/>
        </w:rPr>
        <w:t xml:space="preserve"> unnu</w:t>
      </w:r>
      <w:r w:rsidRPr="00C8205A">
        <w:rPr>
          <w:sz w:val="28"/>
          <w:lang w:val="is-IS"/>
        </w:rPr>
        <w:t xml:space="preserve"> fyrir</w:t>
      </w:r>
      <w:r w:rsidR="00355A76" w:rsidRPr="00C8205A">
        <w:rPr>
          <w:sz w:val="28"/>
          <w:lang w:val="is-IS"/>
        </w:rPr>
        <w:t xml:space="preserve"> Life og Pari</w:t>
      </w:r>
      <w:r w:rsidR="003F6779" w:rsidRPr="00C8205A">
        <w:rPr>
          <w:sz w:val="28"/>
          <w:lang w:val="is-IS"/>
        </w:rPr>
        <w:t>s Match</w:t>
      </w:r>
      <w:r w:rsidR="00951E64">
        <w:rPr>
          <w:sz w:val="28"/>
          <w:lang w:val="is-IS"/>
        </w:rPr>
        <w:t>.  Á bókasafni bandaríska</w:t>
      </w:r>
      <w:r w:rsidR="00355A76" w:rsidRPr="00C8205A">
        <w:rPr>
          <w:sz w:val="28"/>
          <w:lang w:val="is-IS"/>
        </w:rPr>
        <w:t xml:space="preserve"> sendiráðsins</w:t>
      </w:r>
      <w:r w:rsidRPr="00C8205A">
        <w:rPr>
          <w:sz w:val="28"/>
          <w:lang w:val="is-IS"/>
        </w:rPr>
        <w:t xml:space="preserve"> var hægt að fá lánað</w:t>
      </w:r>
      <w:r w:rsidR="00222DCF">
        <w:rPr>
          <w:sz w:val="28"/>
          <w:lang w:val="is-IS"/>
        </w:rPr>
        <w:t>a</w:t>
      </w:r>
      <w:r w:rsidRPr="00C8205A">
        <w:rPr>
          <w:sz w:val="28"/>
          <w:lang w:val="is-IS"/>
        </w:rPr>
        <w:t>r djassplötur og ljósmyndabækur</w:t>
      </w:r>
      <w:r w:rsidR="00355A76" w:rsidRPr="00C8205A">
        <w:rPr>
          <w:sz w:val="28"/>
          <w:lang w:val="is-IS"/>
        </w:rPr>
        <w:t>.  Þar</w:t>
      </w:r>
      <w:r w:rsidR="003F6779" w:rsidRPr="00C8205A">
        <w:rPr>
          <w:sz w:val="28"/>
          <w:lang w:val="is-IS"/>
        </w:rPr>
        <w:t xml:space="preserve"> fékk ég stóru bókina með portrett myndum Yousuf Karsh</w:t>
      </w:r>
      <w:r w:rsidR="005C3AB2" w:rsidRPr="00C8205A">
        <w:rPr>
          <w:sz w:val="28"/>
          <w:lang w:val="is-IS"/>
        </w:rPr>
        <w:t>. H</w:t>
      </w:r>
      <w:r w:rsidR="00222DCF">
        <w:rPr>
          <w:sz w:val="28"/>
          <w:lang w:val="is-IS"/>
        </w:rPr>
        <w:t>já Ey</w:t>
      </w:r>
      <w:r w:rsidR="00355A76" w:rsidRPr="00C8205A">
        <w:rPr>
          <w:sz w:val="28"/>
          <w:lang w:val="is-IS"/>
        </w:rPr>
        <w:t>mundsson keypti ég</w:t>
      </w:r>
      <w:r w:rsidR="008564F8" w:rsidRPr="00C8205A">
        <w:rPr>
          <w:sz w:val="28"/>
          <w:lang w:val="is-IS"/>
        </w:rPr>
        <w:t xml:space="preserve"> Photo</w:t>
      </w:r>
      <w:r w:rsidR="0078040C" w:rsidRPr="00C8205A">
        <w:rPr>
          <w:sz w:val="28"/>
          <w:lang w:val="is-IS"/>
        </w:rPr>
        <w:t>graphy</w:t>
      </w:r>
      <w:r w:rsidR="00355A76" w:rsidRPr="00C8205A">
        <w:rPr>
          <w:sz w:val="28"/>
          <w:lang w:val="is-IS"/>
        </w:rPr>
        <w:t xml:space="preserve"> árbækurnar.  </w:t>
      </w:r>
      <w:r w:rsidR="008564F8" w:rsidRPr="00C8205A">
        <w:rPr>
          <w:sz w:val="28"/>
          <w:lang w:val="is-IS"/>
        </w:rPr>
        <w:t>Þær voru skoðaðar</w:t>
      </w:r>
      <w:r w:rsidR="0078040C" w:rsidRPr="00C8205A">
        <w:rPr>
          <w:sz w:val="28"/>
          <w:lang w:val="is-IS"/>
        </w:rPr>
        <w:t xml:space="preserve"> og lesnar</w:t>
      </w:r>
      <w:r w:rsidR="003F6779" w:rsidRPr="00C8205A">
        <w:rPr>
          <w:sz w:val="28"/>
          <w:lang w:val="is-IS"/>
        </w:rPr>
        <w:t xml:space="preserve"> í tætlur</w:t>
      </w:r>
      <w:r w:rsidR="008564F8" w:rsidRPr="00C8205A">
        <w:rPr>
          <w:sz w:val="28"/>
          <w:lang w:val="is-IS"/>
        </w:rPr>
        <w:t xml:space="preserve">. </w:t>
      </w:r>
      <w:r w:rsidR="003F6779" w:rsidRPr="00C8205A">
        <w:rPr>
          <w:sz w:val="28"/>
          <w:lang w:val="is-IS"/>
        </w:rPr>
        <w:t xml:space="preserve"> Aftast í þeim</w:t>
      </w:r>
      <w:r w:rsidR="008564F8" w:rsidRPr="00C8205A">
        <w:rPr>
          <w:sz w:val="28"/>
          <w:lang w:val="is-IS"/>
        </w:rPr>
        <w:t xml:space="preserve"> voru tækniupplýsingar um hver</w:t>
      </w:r>
      <w:r w:rsidR="00222DCF">
        <w:rPr>
          <w:sz w:val="28"/>
          <w:lang w:val="is-IS"/>
        </w:rPr>
        <w:t>ja mynd, hvaða vél var notuð, li</w:t>
      </w:r>
      <w:r w:rsidR="008564F8" w:rsidRPr="00C8205A">
        <w:rPr>
          <w:sz w:val="28"/>
          <w:lang w:val="is-IS"/>
        </w:rPr>
        <w:t>nsa, tími, ljósop, filma, framkallari og pappír. Þett</w:t>
      </w:r>
      <w:r w:rsidR="00222DCF">
        <w:rPr>
          <w:sz w:val="28"/>
          <w:lang w:val="is-IS"/>
        </w:rPr>
        <w:t>a var mín bi</w:t>
      </w:r>
      <w:r w:rsidR="008564F8" w:rsidRPr="00C8205A">
        <w:rPr>
          <w:sz w:val="28"/>
          <w:lang w:val="is-IS"/>
        </w:rPr>
        <w:t>blía á þessum árum.</w:t>
      </w:r>
      <w:r w:rsidR="00D901EA" w:rsidRPr="00C8205A">
        <w:rPr>
          <w:sz w:val="28"/>
          <w:lang w:val="is-IS"/>
        </w:rPr>
        <w:t xml:space="preserve"> Ég var ekki í vafa um að best væri að nota Leica vélar, Kodak Tri-X filmur og D76 framkallara.  Þannig voru uppáhalds myndirnar í árbókunum  oftast gerðar.</w:t>
      </w:r>
    </w:p>
    <w:p w:rsidR="0044145B" w:rsidRPr="00C8205A" w:rsidRDefault="00355A76" w:rsidP="00351566">
      <w:pPr>
        <w:jc w:val="both"/>
        <w:rPr>
          <w:sz w:val="28"/>
          <w:lang w:val="is-IS"/>
        </w:rPr>
      </w:pPr>
      <w:r w:rsidRPr="00C8205A">
        <w:rPr>
          <w:sz w:val="28"/>
          <w:lang w:val="is-IS"/>
        </w:rPr>
        <w:t>Á þessum árum var</w:t>
      </w:r>
      <w:r w:rsidR="00D901EA" w:rsidRPr="00C8205A">
        <w:rPr>
          <w:sz w:val="28"/>
          <w:lang w:val="is-IS"/>
        </w:rPr>
        <w:t xml:space="preserve"> ég</w:t>
      </w:r>
      <w:r w:rsidRPr="00C8205A">
        <w:rPr>
          <w:sz w:val="28"/>
          <w:lang w:val="is-IS"/>
        </w:rPr>
        <w:t xml:space="preserve"> í litlum ljósmyndarahóp sem Leifur Þorsteinsson stofnaði. Við hittumst reglulega með myndir sem við höfðum tekið, gagnrýndum og skeggræddum. Þá ákváðum við verkefni til að lj</w:t>
      </w:r>
      <w:r w:rsidR="00222DCF">
        <w:rPr>
          <w:sz w:val="28"/>
          <w:lang w:val="is-IS"/>
        </w:rPr>
        <w:t>ósmynda fyrir næsta fund, t.d.</w:t>
      </w:r>
      <w:r w:rsidRPr="00C8205A">
        <w:rPr>
          <w:sz w:val="28"/>
          <w:lang w:val="is-IS"/>
        </w:rPr>
        <w:t xml:space="preserve"> var Laugavegurinn eitt sinn valinn sem verkefni. Ég tók myndir af mannlífi húsum og bakgörðum sem á þ</w:t>
      </w:r>
      <w:r w:rsidR="00222DCF">
        <w:rPr>
          <w:sz w:val="28"/>
          <w:lang w:val="is-IS"/>
        </w:rPr>
        <w:t>essum tíma voru áhugaverðir afki</w:t>
      </w:r>
      <w:r w:rsidRPr="00C8205A">
        <w:rPr>
          <w:sz w:val="28"/>
          <w:lang w:val="is-IS"/>
        </w:rPr>
        <w:t>mar. Þessar myndir urðu síðar grunnur að fyrstu sýningu minni sem var í Unuhúsi við Veghúsastíg árið 1969. Þar var flottur sýningarsalur í eigu Ragnars</w:t>
      </w:r>
      <w:r w:rsidR="00222DCF">
        <w:rPr>
          <w:sz w:val="28"/>
          <w:lang w:val="is-IS"/>
        </w:rPr>
        <w:t xml:space="preserve"> i Smára. Myndirnar á sýningunni</w:t>
      </w:r>
      <w:r w:rsidRPr="00C8205A">
        <w:rPr>
          <w:sz w:val="28"/>
          <w:lang w:val="is-IS"/>
        </w:rPr>
        <w:t xml:space="preserve"> voru stórar svarthví</w:t>
      </w:r>
      <w:r w:rsidR="007164DA" w:rsidRPr="00C8205A">
        <w:rPr>
          <w:sz w:val="28"/>
          <w:lang w:val="is-IS"/>
        </w:rPr>
        <w:t>tar mannlífs og gö</w:t>
      </w:r>
      <w:r w:rsidR="0044145B" w:rsidRPr="00C8205A">
        <w:rPr>
          <w:sz w:val="28"/>
          <w:lang w:val="is-IS"/>
        </w:rPr>
        <w:t>tumyndir og K</w:t>
      </w:r>
      <w:r w:rsidRPr="00C8205A">
        <w:rPr>
          <w:sz w:val="28"/>
          <w:lang w:val="is-IS"/>
        </w:rPr>
        <w:t>anaútvarpið með rokktónlist</w:t>
      </w:r>
      <w:r w:rsidR="0044145B" w:rsidRPr="00C8205A">
        <w:rPr>
          <w:sz w:val="28"/>
          <w:lang w:val="is-IS"/>
        </w:rPr>
        <w:t xml:space="preserve"> hljómaði í salnum. Það var hugmyn</w:t>
      </w:r>
      <w:r w:rsidR="00D901EA" w:rsidRPr="00C8205A">
        <w:rPr>
          <w:sz w:val="28"/>
          <w:lang w:val="is-IS"/>
        </w:rPr>
        <w:t>d Jóns Gunnars Árnasonar myndhöggvara</w:t>
      </w:r>
      <w:r w:rsidR="0044145B" w:rsidRPr="00C8205A">
        <w:rPr>
          <w:sz w:val="28"/>
          <w:lang w:val="is-IS"/>
        </w:rPr>
        <w:t xml:space="preserve"> a</w:t>
      </w:r>
      <w:r w:rsidR="00222DCF">
        <w:rPr>
          <w:sz w:val="28"/>
          <w:lang w:val="is-IS"/>
        </w:rPr>
        <w:t>ð spila rokkmúsí</w:t>
      </w:r>
      <w:r w:rsidR="003A3748" w:rsidRPr="00C8205A">
        <w:rPr>
          <w:sz w:val="28"/>
          <w:lang w:val="is-IS"/>
        </w:rPr>
        <w:t>k</w:t>
      </w:r>
      <w:r w:rsidR="007164DA" w:rsidRPr="00C8205A">
        <w:rPr>
          <w:sz w:val="28"/>
          <w:lang w:val="is-IS"/>
        </w:rPr>
        <w:t xml:space="preserve"> </w:t>
      </w:r>
      <w:r w:rsidR="0044145B" w:rsidRPr="00C8205A">
        <w:rPr>
          <w:sz w:val="28"/>
          <w:lang w:val="is-IS"/>
        </w:rPr>
        <w:t>en han</w:t>
      </w:r>
      <w:r w:rsidR="007164DA" w:rsidRPr="00C8205A">
        <w:rPr>
          <w:sz w:val="28"/>
          <w:lang w:val="is-IS"/>
        </w:rPr>
        <w:t>n hjálpaði mér við uppsetningu</w:t>
      </w:r>
      <w:r w:rsidR="0044145B" w:rsidRPr="00C8205A">
        <w:rPr>
          <w:sz w:val="28"/>
          <w:lang w:val="is-IS"/>
        </w:rPr>
        <w:t xml:space="preserve"> ásamt </w:t>
      </w:r>
      <w:r w:rsidR="00222DCF">
        <w:rPr>
          <w:sz w:val="28"/>
          <w:lang w:val="is-IS"/>
        </w:rPr>
        <w:t>þeim Sigurði Örlygssyni og Magnú</w:t>
      </w:r>
      <w:r w:rsidR="0044145B" w:rsidRPr="00C8205A">
        <w:rPr>
          <w:sz w:val="28"/>
          <w:lang w:val="is-IS"/>
        </w:rPr>
        <w:t>si Kjartan</w:t>
      </w:r>
      <w:r w:rsidR="00222DCF">
        <w:rPr>
          <w:sz w:val="28"/>
          <w:lang w:val="is-IS"/>
        </w:rPr>
        <w:t>s</w:t>
      </w:r>
      <w:r w:rsidR="0044145B" w:rsidRPr="00C8205A">
        <w:rPr>
          <w:sz w:val="28"/>
          <w:lang w:val="is-IS"/>
        </w:rPr>
        <w:t>syni. Sýningin vakti mikla athygli o</w:t>
      </w:r>
      <w:r w:rsidR="007164DA" w:rsidRPr="00C8205A">
        <w:rPr>
          <w:sz w:val="28"/>
          <w:lang w:val="is-IS"/>
        </w:rPr>
        <w:t xml:space="preserve">g fékk ágæta dóma hjá </w:t>
      </w:r>
      <w:r w:rsidR="0044145B" w:rsidRPr="00C8205A">
        <w:rPr>
          <w:sz w:val="28"/>
          <w:lang w:val="is-IS"/>
        </w:rPr>
        <w:t>gagnrýnendu</w:t>
      </w:r>
      <w:r w:rsidR="00535F56">
        <w:rPr>
          <w:sz w:val="28"/>
          <w:lang w:val="is-IS"/>
        </w:rPr>
        <w:t>m. Ég held að</w:t>
      </w:r>
      <w:r w:rsidR="0044145B" w:rsidRPr="00C8205A">
        <w:rPr>
          <w:sz w:val="28"/>
          <w:lang w:val="is-IS"/>
        </w:rPr>
        <w:t xml:space="preserve"> þetta hafi verið fyrsta </w:t>
      </w:r>
      <w:r w:rsidR="00535F56">
        <w:rPr>
          <w:sz w:val="28"/>
          <w:lang w:val="is-IS"/>
        </w:rPr>
        <w:t>sýningin hér á landi þar sem uppistaðan var það sem kallast “</w:t>
      </w:r>
      <w:r w:rsidR="0044145B" w:rsidRPr="00C8205A">
        <w:rPr>
          <w:sz w:val="28"/>
          <w:lang w:val="is-IS"/>
        </w:rPr>
        <w:t>Street Photography</w:t>
      </w:r>
      <w:r w:rsidR="00535F56">
        <w:rPr>
          <w:sz w:val="28"/>
          <w:lang w:val="is-IS"/>
        </w:rPr>
        <w:t>” en “Straight fótógrafía” kallaði Leifur Þorsteinsson myndirnar á ágætri sýningu sem hann hélt 1968 í Bogasal Þjóðminjasafnsins.  Fólk, nefndi hann aðra sýningu í sama sal 1975.</w:t>
      </w:r>
    </w:p>
    <w:p w:rsidR="003D5A57" w:rsidRPr="00C8205A" w:rsidRDefault="0044145B" w:rsidP="00351566">
      <w:pPr>
        <w:jc w:val="both"/>
        <w:rPr>
          <w:sz w:val="28"/>
          <w:lang w:val="is-IS"/>
        </w:rPr>
      </w:pPr>
      <w:r w:rsidRPr="00C8205A">
        <w:rPr>
          <w:sz w:val="28"/>
          <w:lang w:val="is-IS"/>
        </w:rPr>
        <w:t>Leifur Þorsteinsson var sennilega mesti áhrifavaldu</w:t>
      </w:r>
      <w:r w:rsidR="007164DA" w:rsidRPr="00C8205A">
        <w:rPr>
          <w:sz w:val="28"/>
          <w:lang w:val="is-IS"/>
        </w:rPr>
        <w:t xml:space="preserve">rinn á okkur ungu mennina. </w:t>
      </w:r>
      <w:r w:rsidRPr="00C8205A">
        <w:rPr>
          <w:sz w:val="28"/>
          <w:lang w:val="is-IS"/>
        </w:rPr>
        <w:t>Hann var lærður í Kaupmannahöfn, góður ljósmyndari bæði tæknilega og myndlega. Hann var fagurkeri og sérvitringur og lá ekki á skoðunum sínum. Hjálpsamur var h</w:t>
      </w:r>
      <w:r w:rsidR="007164DA" w:rsidRPr="00C8205A">
        <w:rPr>
          <w:sz w:val="28"/>
          <w:lang w:val="is-IS"/>
        </w:rPr>
        <w:t>ann þeim sem til hans leituðu en</w:t>
      </w:r>
      <w:r w:rsidRPr="00C8205A">
        <w:rPr>
          <w:sz w:val="28"/>
          <w:lang w:val="is-IS"/>
        </w:rPr>
        <w:t xml:space="preserve"> þeir voru margir.  Guðmundur Ingólfsson var </w:t>
      </w:r>
      <w:r w:rsidR="00B15B1F">
        <w:rPr>
          <w:sz w:val="28"/>
          <w:lang w:val="is-IS"/>
        </w:rPr>
        <w:t xml:space="preserve">einnig mikill </w:t>
      </w:r>
      <w:r w:rsidR="003A3748" w:rsidRPr="00C8205A">
        <w:rPr>
          <w:sz w:val="28"/>
          <w:lang w:val="is-IS"/>
        </w:rPr>
        <w:t>meistari</w:t>
      </w:r>
      <w:r w:rsidR="003D5A57" w:rsidRPr="00C8205A">
        <w:rPr>
          <w:sz w:val="28"/>
          <w:lang w:val="is-IS"/>
        </w:rPr>
        <w:t xml:space="preserve">, hann kunni allt sem máli skipti. Sigurgeir </w:t>
      </w:r>
      <w:r w:rsidR="00125340">
        <w:rPr>
          <w:sz w:val="28"/>
          <w:lang w:val="is-IS"/>
        </w:rPr>
        <w:t>Sigurjónsson jók einnig orðstír ljósmyndara</w:t>
      </w:r>
      <w:r w:rsidR="00D901EA" w:rsidRPr="00C8205A">
        <w:rPr>
          <w:sz w:val="28"/>
          <w:lang w:val="is-IS"/>
        </w:rPr>
        <w:t xml:space="preserve"> á þessum árum</w:t>
      </w:r>
      <w:r w:rsidR="00125340">
        <w:rPr>
          <w:sz w:val="28"/>
          <w:lang w:val="is-IS"/>
        </w:rPr>
        <w:t xml:space="preserve"> með </w:t>
      </w:r>
      <w:r w:rsidR="003D5A57" w:rsidRPr="00C8205A">
        <w:rPr>
          <w:sz w:val="28"/>
          <w:lang w:val="is-IS"/>
        </w:rPr>
        <w:t>fagmennsku og ekki síður með einstakri fá</w:t>
      </w:r>
      <w:r w:rsidR="00222DCF">
        <w:rPr>
          <w:sz w:val="28"/>
          <w:lang w:val="is-IS"/>
        </w:rPr>
        <w:t>g</w:t>
      </w:r>
      <w:r w:rsidR="003D5A57" w:rsidRPr="00C8205A">
        <w:rPr>
          <w:sz w:val="28"/>
          <w:lang w:val="is-IS"/>
        </w:rPr>
        <w:t>un í</w:t>
      </w:r>
      <w:r w:rsidR="007164DA" w:rsidRPr="00C8205A">
        <w:rPr>
          <w:sz w:val="28"/>
          <w:lang w:val="is-IS"/>
        </w:rPr>
        <w:t xml:space="preserve"> öllum</w:t>
      </w:r>
      <w:r w:rsidR="003D5A57" w:rsidRPr="00C8205A">
        <w:rPr>
          <w:sz w:val="28"/>
          <w:lang w:val="is-IS"/>
        </w:rPr>
        <w:t xml:space="preserve"> mannlegum samskiptum.</w:t>
      </w:r>
      <w:r w:rsidR="00125340">
        <w:rPr>
          <w:sz w:val="28"/>
          <w:lang w:val="is-IS"/>
        </w:rPr>
        <w:t xml:space="preserve"> </w:t>
      </w:r>
      <w:r w:rsidR="00365217">
        <w:rPr>
          <w:sz w:val="28"/>
          <w:lang w:val="is-IS"/>
        </w:rPr>
        <w:t>Jóhanna Ólafsdóttir tók myndir af súmmurum og fleir</w:t>
      </w:r>
      <w:r w:rsidR="00951E64">
        <w:rPr>
          <w:sz w:val="28"/>
          <w:lang w:val="is-IS"/>
        </w:rPr>
        <w:t>i listamönnum, myndir sem nú þykja</w:t>
      </w:r>
      <w:r w:rsidR="00365217">
        <w:rPr>
          <w:sz w:val="28"/>
          <w:lang w:val="is-IS"/>
        </w:rPr>
        <w:t xml:space="preserve"> gersemar. </w:t>
      </w:r>
      <w:r w:rsidR="00125340">
        <w:rPr>
          <w:sz w:val="28"/>
          <w:lang w:val="is-IS"/>
        </w:rPr>
        <w:t>Og ekki má gleyma RAX, Páli Stefánssyni og fleiri góðum en þeirra blómatími var síðar en hér er til umfjöllunar.</w:t>
      </w:r>
    </w:p>
    <w:p w:rsidR="00D40C07" w:rsidRDefault="003D5A57" w:rsidP="00351566">
      <w:pPr>
        <w:jc w:val="both"/>
        <w:rPr>
          <w:sz w:val="28"/>
          <w:lang w:val="is-IS"/>
        </w:rPr>
      </w:pPr>
      <w:r w:rsidRPr="00C8205A">
        <w:rPr>
          <w:sz w:val="28"/>
          <w:lang w:val="is-IS"/>
        </w:rPr>
        <w:t xml:space="preserve">Sjónvarpið hóf starfsemi sína 1966 og gerðist ég nú kvikmyndatökumaður án þess að kunna nokkuð til verka á </w:t>
      </w:r>
      <w:r w:rsidR="00D52E1A" w:rsidRPr="00C8205A">
        <w:rPr>
          <w:sz w:val="28"/>
          <w:lang w:val="is-IS"/>
        </w:rPr>
        <w:t xml:space="preserve">því sviði.  Á Sjónvarpinu </w:t>
      </w:r>
      <w:r w:rsidRPr="00C8205A">
        <w:rPr>
          <w:sz w:val="28"/>
          <w:lang w:val="is-IS"/>
        </w:rPr>
        <w:t>endurtók sig sagan frá Alþýðu</w:t>
      </w:r>
      <w:r w:rsidR="00605DC0">
        <w:rPr>
          <w:sz w:val="28"/>
          <w:lang w:val="is-IS"/>
        </w:rPr>
        <w:t>-</w:t>
      </w:r>
      <w:r w:rsidRPr="00C8205A">
        <w:rPr>
          <w:sz w:val="28"/>
          <w:lang w:val="is-IS"/>
        </w:rPr>
        <w:t>blaðinu</w:t>
      </w:r>
      <w:r w:rsidR="00D52E1A" w:rsidRPr="00C8205A">
        <w:rPr>
          <w:sz w:val="28"/>
          <w:lang w:val="is-IS"/>
        </w:rPr>
        <w:t>, að ég fór að starfa við það sem ég kunni ekki. Ég sótti</w:t>
      </w:r>
      <w:r w:rsidR="00516C72" w:rsidRPr="00C8205A">
        <w:rPr>
          <w:sz w:val="28"/>
          <w:lang w:val="is-IS"/>
        </w:rPr>
        <w:t xml:space="preserve"> um inntöku í kvikmyndaskóla. </w:t>
      </w:r>
      <w:r w:rsidR="00D901EA" w:rsidRPr="00C8205A">
        <w:rPr>
          <w:sz w:val="28"/>
          <w:lang w:val="is-IS"/>
        </w:rPr>
        <w:t xml:space="preserve"> </w:t>
      </w:r>
      <w:r w:rsidR="00516C72" w:rsidRPr="00C8205A">
        <w:rPr>
          <w:sz w:val="28"/>
          <w:lang w:val="is-IS"/>
        </w:rPr>
        <w:t>Á námsárunum við D</w:t>
      </w:r>
      <w:r w:rsidR="00E26652" w:rsidRPr="00C8205A">
        <w:rPr>
          <w:sz w:val="28"/>
          <w:lang w:val="is-IS"/>
        </w:rPr>
        <w:t xml:space="preserve">ramatiska </w:t>
      </w:r>
      <w:r w:rsidR="00516C72" w:rsidRPr="00C8205A">
        <w:rPr>
          <w:sz w:val="28"/>
          <w:lang w:val="is-IS"/>
        </w:rPr>
        <w:t>I</w:t>
      </w:r>
      <w:r w:rsidR="00E26652" w:rsidRPr="00C8205A">
        <w:rPr>
          <w:sz w:val="28"/>
          <w:lang w:val="is-IS"/>
        </w:rPr>
        <w:t>nstitutet</w:t>
      </w:r>
      <w:r w:rsidR="00516C72" w:rsidRPr="00C8205A">
        <w:rPr>
          <w:sz w:val="28"/>
          <w:lang w:val="is-IS"/>
        </w:rPr>
        <w:t xml:space="preserve"> í Stokkhólmi var ég í fimm ma</w:t>
      </w:r>
      <w:r w:rsidR="00E26652" w:rsidRPr="00C8205A">
        <w:rPr>
          <w:sz w:val="28"/>
          <w:lang w:val="is-IS"/>
        </w:rPr>
        <w:t xml:space="preserve">nna bekk ásamt Anders Petersen </w:t>
      </w:r>
      <w:r w:rsidR="00516C72" w:rsidRPr="00C8205A">
        <w:rPr>
          <w:sz w:val="28"/>
          <w:lang w:val="is-IS"/>
        </w:rPr>
        <w:t>en við höfðu</w:t>
      </w:r>
      <w:r w:rsidR="00D901EA" w:rsidRPr="00C8205A">
        <w:rPr>
          <w:sz w:val="28"/>
          <w:lang w:val="is-IS"/>
        </w:rPr>
        <w:t xml:space="preserve">m </w:t>
      </w:r>
      <w:r w:rsidR="00D52E1A" w:rsidRPr="00C8205A">
        <w:rPr>
          <w:sz w:val="28"/>
          <w:lang w:val="is-IS"/>
        </w:rPr>
        <w:t>báðir fengið inngöngu</w:t>
      </w:r>
      <w:r w:rsidR="00D901EA" w:rsidRPr="00C8205A">
        <w:rPr>
          <w:sz w:val="28"/>
          <w:lang w:val="is-IS"/>
        </w:rPr>
        <w:t xml:space="preserve"> í skólann út</w:t>
      </w:r>
      <w:r w:rsidR="008E05A1">
        <w:rPr>
          <w:sz w:val="28"/>
          <w:lang w:val="is-IS"/>
        </w:rPr>
        <w:t xml:space="preserve"> </w:t>
      </w:r>
      <w:r w:rsidR="00D901EA" w:rsidRPr="00C8205A">
        <w:rPr>
          <w:sz w:val="28"/>
          <w:lang w:val="is-IS"/>
        </w:rPr>
        <w:t>á</w:t>
      </w:r>
      <w:r w:rsidR="00516C72" w:rsidRPr="00C8205A">
        <w:rPr>
          <w:sz w:val="28"/>
          <w:lang w:val="is-IS"/>
        </w:rPr>
        <w:t xml:space="preserve"> ljósmyndir ok</w:t>
      </w:r>
      <w:r w:rsidR="00E26652" w:rsidRPr="00C8205A">
        <w:rPr>
          <w:sz w:val="28"/>
          <w:lang w:val="is-IS"/>
        </w:rPr>
        <w:t>kar. Anders hafði þ</w:t>
      </w:r>
      <w:r w:rsidR="004A6A6F" w:rsidRPr="00C8205A">
        <w:rPr>
          <w:sz w:val="28"/>
          <w:lang w:val="is-IS"/>
        </w:rPr>
        <w:t>á þegar haldið ljósmyndasýningu</w:t>
      </w:r>
      <w:r w:rsidR="00E26652" w:rsidRPr="00C8205A">
        <w:rPr>
          <w:sz w:val="28"/>
          <w:lang w:val="is-IS"/>
        </w:rPr>
        <w:t xml:space="preserve"> og tekið myndirnar sem </w:t>
      </w:r>
      <w:r w:rsidR="004A6A6F" w:rsidRPr="00C8205A">
        <w:rPr>
          <w:sz w:val="28"/>
          <w:lang w:val="is-IS"/>
        </w:rPr>
        <w:t>síðar k</w:t>
      </w:r>
      <w:r w:rsidR="00D901EA" w:rsidRPr="00C8205A">
        <w:rPr>
          <w:sz w:val="28"/>
          <w:lang w:val="is-IS"/>
        </w:rPr>
        <w:t>omu út í frægri bók</w:t>
      </w:r>
      <w:r w:rsidR="00E26652" w:rsidRPr="00C8205A">
        <w:rPr>
          <w:sz w:val="28"/>
          <w:lang w:val="is-IS"/>
        </w:rPr>
        <w:t xml:space="preserve"> Cafe Lemitz. </w:t>
      </w:r>
      <w:r w:rsidR="00D901EA" w:rsidRPr="00C8205A">
        <w:rPr>
          <w:sz w:val="28"/>
          <w:lang w:val="is-IS"/>
        </w:rPr>
        <w:t>Hann hafði myndað minnipoka</w:t>
      </w:r>
      <w:r w:rsidR="004A6A6F" w:rsidRPr="00C8205A">
        <w:rPr>
          <w:sz w:val="28"/>
          <w:lang w:val="is-IS"/>
        </w:rPr>
        <w:t>fólk</w:t>
      </w:r>
      <w:r w:rsidR="00516C72" w:rsidRPr="00C8205A">
        <w:rPr>
          <w:sz w:val="28"/>
          <w:lang w:val="is-IS"/>
        </w:rPr>
        <w:t xml:space="preserve"> í Hamborg</w:t>
      </w:r>
      <w:r w:rsidR="004A6A6F" w:rsidRPr="00C8205A">
        <w:rPr>
          <w:sz w:val="28"/>
          <w:lang w:val="is-IS"/>
        </w:rPr>
        <w:t xml:space="preserve"> í þrjú ár</w:t>
      </w:r>
      <w:r w:rsidR="00516C72" w:rsidRPr="00C8205A">
        <w:rPr>
          <w:sz w:val="28"/>
          <w:lang w:val="is-IS"/>
        </w:rPr>
        <w:t xml:space="preserve"> en þar bjó hann</w:t>
      </w:r>
      <w:r w:rsidR="00E26652" w:rsidRPr="00C8205A">
        <w:rPr>
          <w:sz w:val="28"/>
          <w:lang w:val="is-IS"/>
        </w:rPr>
        <w:t xml:space="preserve"> að eigin sögn á hóruhúsi</w:t>
      </w:r>
      <w:r w:rsidR="00516C72" w:rsidRPr="00C8205A">
        <w:rPr>
          <w:sz w:val="28"/>
          <w:lang w:val="is-IS"/>
        </w:rPr>
        <w:t xml:space="preserve">. Við Anders ræddum mikið um ljósmyndun þá tvo vetur sem við vorum saman í þessum fámenna bekk. Við áttum það sameiginlegt að finna okkur </w:t>
      </w:r>
      <w:r w:rsidR="004A6A6F" w:rsidRPr="00C8205A">
        <w:rPr>
          <w:sz w:val="28"/>
          <w:lang w:val="is-IS"/>
        </w:rPr>
        <w:t>ekki í kvikmyndatöku,</w:t>
      </w:r>
      <w:r w:rsidR="00E26652" w:rsidRPr="00C8205A">
        <w:rPr>
          <w:sz w:val="28"/>
          <w:lang w:val="is-IS"/>
        </w:rPr>
        <w:t xml:space="preserve"> vor</w:t>
      </w:r>
      <w:r w:rsidR="004A6A6F" w:rsidRPr="00C8205A">
        <w:rPr>
          <w:sz w:val="28"/>
          <w:lang w:val="is-IS"/>
        </w:rPr>
        <w:t>um e.t.v.</w:t>
      </w:r>
      <w:r w:rsidR="00516C72" w:rsidRPr="00C8205A">
        <w:rPr>
          <w:sz w:val="28"/>
          <w:lang w:val="is-IS"/>
        </w:rPr>
        <w:t xml:space="preserve"> of djúpt </w:t>
      </w:r>
      <w:r w:rsidR="00FC1951" w:rsidRPr="00C8205A">
        <w:rPr>
          <w:sz w:val="28"/>
          <w:lang w:val="is-IS"/>
        </w:rPr>
        <w:t>sokknir í hugarheim hinna einrænu ljósmyndara.</w:t>
      </w:r>
      <w:r w:rsidR="00E26652" w:rsidRPr="00C8205A">
        <w:rPr>
          <w:sz w:val="28"/>
          <w:lang w:val="is-IS"/>
        </w:rPr>
        <w:t xml:space="preserve"> </w:t>
      </w:r>
      <w:r w:rsidR="00FC1951" w:rsidRPr="00C8205A">
        <w:rPr>
          <w:sz w:val="28"/>
          <w:lang w:val="is-IS"/>
        </w:rPr>
        <w:t xml:space="preserve"> Anders hafði mikil áhrif á mig og ég vonandi einhver á hann.</w:t>
      </w:r>
      <w:r w:rsidR="00296939" w:rsidRPr="00C8205A">
        <w:rPr>
          <w:sz w:val="28"/>
          <w:lang w:val="is-IS"/>
        </w:rPr>
        <w:t xml:space="preserve">  </w:t>
      </w:r>
    </w:p>
    <w:p w:rsidR="00FC1951" w:rsidRPr="00C8205A" w:rsidRDefault="00296939" w:rsidP="00351566">
      <w:pPr>
        <w:jc w:val="both"/>
        <w:rPr>
          <w:sz w:val="28"/>
          <w:lang w:val="is-IS"/>
        </w:rPr>
      </w:pPr>
      <w:r w:rsidRPr="00C8205A">
        <w:rPr>
          <w:sz w:val="28"/>
          <w:lang w:val="is-IS"/>
        </w:rPr>
        <w:t xml:space="preserve">Kennarar á DI voru ekki af verri </w:t>
      </w:r>
      <w:r w:rsidR="00CB133E" w:rsidRPr="00C8205A">
        <w:rPr>
          <w:sz w:val="28"/>
          <w:lang w:val="is-IS"/>
        </w:rPr>
        <w:t>endanum, Göran Strindberg og Jan S. Lindeström, kvikmyndatökumenn með glæsileg verk á ferilskránni. Meistarinn sjálfur Ingmar Bergman var með seminar og Sven Nykvist kvikmyndatökumaður Bergmans var gestakennari við DI.  Þeir Strindberg og Nykvist</w:t>
      </w:r>
      <w:r w:rsidR="008D428C" w:rsidRPr="00C8205A">
        <w:rPr>
          <w:sz w:val="28"/>
          <w:lang w:val="is-IS"/>
        </w:rPr>
        <w:t xml:space="preserve"> voru</w:t>
      </w:r>
      <w:r w:rsidR="00CB133E" w:rsidRPr="00C8205A">
        <w:rPr>
          <w:sz w:val="28"/>
          <w:lang w:val="is-IS"/>
        </w:rPr>
        <w:t xml:space="preserve"> afburðakennarar og snillingar í að skapa andrúm m</w:t>
      </w:r>
      <w:r w:rsidR="008D428C" w:rsidRPr="00C8205A">
        <w:rPr>
          <w:sz w:val="28"/>
          <w:lang w:val="is-IS"/>
        </w:rPr>
        <w:t>eð lýsingu. M</w:t>
      </w:r>
      <w:r w:rsidR="00CB133E" w:rsidRPr="00C8205A">
        <w:rPr>
          <w:sz w:val="28"/>
          <w:lang w:val="is-IS"/>
        </w:rPr>
        <w:t>yndataka</w:t>
      </w:r>
      <w:r w:rsidR="008D428C" w:rsidRPr="00C8205A">
        <w:rPr>
          <w:sz w:val="28"/>
          <w:lang w:val="is-IS"/>
        </w:rPr>
        <w:t>n</w:t>
      </w:r>
      <w:r w:rsidR="00CB133E" w:rsidRPr="00C8205A">
        <w:rPr>
          <w:sz w:val="28"/>
          <w:lang w:val="is-IS"/>
        </w:rPr>
        <w:t xml:space="preserve"> byggðist</w:t>
      </w:r>
      <w:r w:rsidR="00977821" w:rsidRPr="00C8205A">
        <w:rPr>
          <w:sz w:val="28"/>
          <w:lang w:val="is-IS"/>
        </w:rPr>
        <w:t xml:space="preserve"> mest</w:t>
      </w:r>
      <w:r w:rsidR="00CB133E" w:rsidRPr="00C8205A">
        <w:rPr>
          <w:sz w:val="28"/>
          <w:lang w:val="is-IS"/>
        </w:rPr>
        <w:t xml:space="preserve"> á </w:t>
      </w:r>
      <w:r w:rsidR="00977821" w:rsidRPr="00C8205A">
        <w:rPr>
          <w:sz w:val="28"/>
          <w:lang w:val="is-IS"/>
        </w:rPr>
        <w:t>stúd</w:t>
      </w:r>
      <w:r w:rsidR="008E05A1">
        <w:rPr>
          <w:sz w:val="28"/>
          <w:lang w:val="is-IS"/>
        </w:rPr>
        <w:t>í</w:t>
      </w:r>
      <w:r w:rsidR="00977821" w:rsidRPr="00C8205A">
        <w:rPr>
          <w:sz w:val="28"/>
          <w:lang w:val="is-IS"/>
        </w:rPr>
        <w:t>óvinnu, eða því að breyta vettvangi í stúdíó með stórum ljósum og miklum tilfæringum. Þetta var iðnaður. Það er helst að kvikmyndataka við heimildamyndir sé eins manns verk eins og ljósmyndun er yfirleitt.</w:t>
      </w:r>
    </w:p>
    <w:p w:rsidR="00C30174" w:rsidRPr="00C8205A" w:rsidRDefault="00FC1951" w:rsidP="00351566">
      <w:pPr>
        <w:jc w:val="both"/>
        <w:rPr>
          <w:sz w:val="28"/>
          <w:lang w:val="is-IS"/>
        </w:rPr>
      </w:pPr>
      <w:r w:rsidRPr="00C8205A">
        <w:rPr>
          <w:sz w:val="28"/>
          <w:lang w:val="is-IS"/>
        </w:rPr>
        <w:t>Aftur heim. Árið 1977 hélt ég ljósmyndasýningu í Gallerý Solon Íslandus við Aðalstræti.</w:t>
      </w:r>
      <w:r w:rsidR="008E05A1">
        <w:rPr>
          <w:sz w:val="28"/>
          <w:lang w:val="is-IS"/>
        </w:rPr>
        <w:t xml:space="preserve"> Þar var ég með stórar svart</w:t>
      </w:r>
      <w:r w:rsidR="00605DC0">
        <w:rPr>
          <w:sz w:val="28"/>
          <w:lang w:val="is-IS"/>
        </w:rPr>
        <w:t>-</w:t>
      </w:r>
      <w:r w:rsidR="008E05A1">
        <w:rPr>
          <w:sz w:val="28"/>
          <w:lang w:val="is-IS"/>
        </w:rPr>
        <w:t>hvítar</w:t>
      </w:r>
      <w:r w:rsidR="006714D5">
        <w:rPr>
          <w:sz w:val="28"/>
          <w:lang w:val="is-IS"/>
        </w:rPr>
        <w:t xml:space="preserve"> myndir 100x100</w:t>
      </w:r>
      <w:r w:rsidRPr="00C8205A">
        <w:rPr>
          <w:sz w:val="28"/>
          <w:lang w:val="is-IS"/>
        </w:rPr>
        <w:t>cm.</w:t>
      </w:r>
      <w:r w:rsidR="006714D5">
        <w:rPr>
          <w:sz w:val="28"/>
          <w:lang w:val="is-IS"/>
        </w:rPr>
        <w:t xml:space="preserve"> og stærri.</w:t>
      </w:r>
      <w:r w:rsidRPr="00C8205A">
        <w:rPr>
          <w:sz w:val="28"/>
          <w:lang w:val="is-IS"/>
        </w:rPr>
        <w:t xml:space="preserve"> Viðfangsefnið var </w:t>
      </w:r>
      <w:r w:rsidR="00355A76" w:rsidRPr="00C8205A">
        <w:rPr>
          <w:sz w:val="28"/>
          <w:lang w:val="is-IS"/>
        </w:rPr>
        <w:t xml:space="preserve"> </w:t>
      </w:r>
      <w:r w:rsidRPr="00C8205A">
        <w:rPr>
          <w:sz w:val="28"/>
          <w:lang w:val="is-IS"/>
        </w:rPr>
        <w:t>Grjótaþorpið og New York, bárujárnshús og skýj</w:t>
      </w:r>
      <w:r w:rsidR="005D3C75" w:rsidRPr="00C8205A">
        <w:rPr>
          <w:sz w:val="28"/>
          <w:lang w:val="is-IS"/>
        </w:rPr>
        <w:t>akljúfar. Á þessum árum var ekkert</w:t>
      </w:r>
      <w:r w:rsidRPr="00C8205A">
        <w:rPr>
          <w:sz w:val="28"/>
          <w:lang w:val="is-IS"/>
        </w:rPr>
        <w:t xml:space="preserve"> vandamál að komast í </w:t>
      </w:r>
      <w:r w:rsidR="005D3C75" w:rsidRPr="00C8205A">
        <w:rPr>
          <w:sz w:val="28"/>
          <w:lang w:val="is-IS"/>
        </w:rPr>
        <w:t xml:space="preserve">góða </w:t>
      </w:r>
      <w:r w:rsidRPr="00C8205A">
        <w:rPr>
          <w:sz w:val="28"/>
          <w:lang w:val="is-IS"/>
        </w:rPr>
        <w:t>sýningarsali.</w:t>
      </w:r>
      <w:r w:rsidR="005D3C75" w:rsidRPr="00C8205A">
        <w:rPr>
          <w:sz w:val="28"/>
          <w:lang w:val="is-IS"/>
        </w:rPr>
        <w:t xml:space="preserve"> </w:t>
      </w:r>
      <w:r w:rsidRPr="00C8205A">
        <w:rPr>
          <w:sz w:val="28"/>
          <w:lang w:val="is-IS"/>
        </w:rPr>
        <w:t xml:space="preserve"> Og ekki vantaði umfjöllun í blöðum</w:t>
      </w:r>
      <w:r w:rsidR="008E05A1">
        <w:rPr>
          <w:sz w:val="28"/>
          <w:lang w:val="is-IS"/>
        </w:rPr>
        <w:t>,</w:t>
      </w:r>
      <w:r w:rsidRPr="00C8205A">
        <w:rPr>
          <w:sz w:val="28"/>
          <w:lang w:val="is-IS"/>
        </w:rPr>
        <w:t xml:space="preserve"> útvarpi og sjónvarpi. Nokkrar myndir frá sýningunum 1969 og 1977 eru í bók sem ég gaf út 1995 og nefnist Einskonar Sýnir.</w:t>
      </w:r>
    </w:p>
    <w:p w:rsidR="006D35FE" w:rsidRPr="00C8205A" w:rsidRDefault="008E05A1" w:rsidP="00351566">
      <w:pPr>
        <w:jc w:val="both"/>
        <w:rPr>
          <w:sz w:val="28"/>
          <w:lang w:val="is-IS"/>
        </w:rPr>
      </w:pPr>
      <w:r>
        <w:rPr>
          <w:sz w:val="28"/>
          <w:lang w:val="is-IS"/>
        </w:rPr>
        <w:t>Og nú komu til sögunnar ný</w:t>
      </w:r>
      <w:r w:rsidR="00C30174" w:rsidRPr="00C8205A">
        <w:rPr>
          <w:sz w:val="28"/>
          <w:lang w:val="is-IS"/>
        </w:rPr>
        <w:t>ir áhrifavaldar, hjá mér var Bruce Davidson verðug fyrirmynd.  Akademísk umræða byggð á skrifum Susan Sontag tók að móta hugarheim</w:t>
      </w:r>
      <w:r w:rsidR="004721D8" w:rsidRPr="00C8205A">
        <w:rPr>
          <w:sz w:val="28"/>
          <w:lang w:val="is-IS"/>
        </w:rPr>
        <w:t xml:space="preserve"> og vinnubrögð ungra manna og kvenna sem flest</w:t>
      </w:r>
      <w:r w:rsidR="00C30174" w:rsidRPr="00C8205A">
        <w:rPr>
          <w:sz w:val="28"/>
          <w:lang w:val="is-IS"/>
        </w:rPr>
        <w:t xml:space="preserve"> komu úr listaskólum</w:t>
      </w:r>
      <w:r w:rsidR="004721D8" w:rsidRPr="00C8205A">
        <w:rPr>
          <w:sz w:val="28"/>
          <w:lang w:val="is-IS"/>
        </w:rPr>
        <w:t xml:space="preserve"> þar sem ljósm</w:t>
      </w:r>
      <w:r w:rsidR="008D428C" w:rsidRPr="00C8205A">
        <w:rPr>
          <w:sz w:val="28"/>
          <w:lang w:val="is-IS"/>
        </w:rPr>
        <w:t>yndun var kennd</w:t>
      </w:r>
      <w:r w:rsidR="004721D8" w:rsidRPr="00C8205A">
        <w:rPr>
          <w:sz w:val="28"/>
          <w:lang w:val="is-IS"/>
        </w:rPr>
        <w:t xml:space="preserve"> með öðrum sjónlistum.</w:t>
      </w:r>
    </w:p>
    <w:p w:rsidR="006D35FE" w:rsidRPr="00C8205A" w:rsidRDefault="006D35FE" w:rsidP="00351566">
      <w:pPr>
        <w:jc w:val="both"/>
        <w:rPr>
          <w:sz w:val="28"/>
          <w:lang w:val="is-IS"/>
        </w:rPr>
      </w:pPr>
      <w:r w:rsidRPr="00C8205A">
        <w:rPr>
          <w:sz w:val="28"/>
          <w:lang w:val="is-IS"/>
        </w:rPr>
        <w:t>Mörgum árum eftir námið í Stokkhólmi hei</w:t>
      </w:r>
      <w:r w:rsidR="00951E64">
        <w:rPr>
          <w:sz w:val="28"/>
          <w:lang w:val="is-IS"/>
        </w:rPr>
        <w:t>msótti ég skólann minn Dramatiska Institutet.</w:t>
      </w:r>
      <w:r w:rsidRPr="00C8205A">
        <w:rPr>
          <w:sz w:val="28"/>
          <w:lang w:val="is-IS"/>
        </w:rPr>
        <w:t xml:space="preserve"> Ég gekk glaðbeittur á fund minna gömlu kennara. Þeir tóku mér fagnandi og spurðu hvað hefði á daga mína drifið. Ég sagði þeim með nokkru stolti frá frama mínum hjá íslenska Sjónvarpinu, nú vær</w:t>
      </w:r>
      <w:r w:rsidR="00B15BE9" w:rsidRPr="00C8205A">
        <w:rPr>
          <w:sz w:val="28"/>
          <w:lang w:val="is-IS"/>
        </w:rPr>
        <w:t>i ég framkvæmdastjóri, Director</w:t>
      </w:r>
      <w:r w:rsidR="008E05A1">
        <w:rPr>
          <w:sz w:val="28"/>
          <w:lang w:val="is-IS"/>
        </w:rPr>
        <w:t xml:space="preserve"> </w:t>
      </w:r>
      <w:r w:rsidRPr="00C8205A">
        <w:rPr>
          <w:sz w:val="28"/>
          <w:lang w:val="is-IS"/>
        </w:rPr>
        <w:t>of Television. Ég gleymi sei</w:t>
      </w:r>
      <w:r w:rsidR="008D428C" w:rsidRPr="00C8205A">
        <w:rPr>
          <w:sz w:val="28"/>
          <w:lang w:val="is-IS"/>
        </w:rPr>
        <w:t xml:space="preserve">nt augnaráðinu sem ég fékk frá </w:t>
      </w:r>
      <w:r w:rsidRPr="00C8205A">
        <w:rPr>
          <w:sz w:val="28"/>
          <w:lang w:val="is-IS"/>
        </w:rPr>
        <w:t>Jan Lindeström þega</w:t>
      </w:r>
      <w:r w:rsidR="00951E64">
        <w:rPr>
          <w:sz w:val="28"/>
          <w:lang w:val="is-IS"/>
        </w:rPr>
        <w:t xml:space="preserve">r hann sagði “og við sem héldum að þú værir listamaður“.  </w:t>
      </w:r>
    </w:p>
    <w:p w:rsidR="00B15BE9" w:rsidRPr="00C8205A" w:rsidRDefault="00B15BE9" w:rsidP="00351566">
      <w:pPr>
        <w:jc w:val="both"/>
        <w:rPr>
          <w:sz w:val="28"/>
          <w:lang w:val="is-IS"/>
        </w:rPr>
      </w:pPr>
    </w:p>
    <w:p w:rsidR="00E36E6C" w:rsidRDefault="00FC1951" w:rsidP="00351566">
      <w:pPr>
        <w:jc w:val="both"/>
        <w:rPr>
          <w:sz w:val="28"/>
          <w:lang w:val="is-IS"/>
        </w:rPr>
      </w:pPr>
      <w:r w:rsidRPr="00C8205A">
        <w:rPr>
          <w:sz w:val="28"/>
          <w:lang w:val="is-IS"/>
        </w:rPr>
        <w:t>Ofanskráðir minnispunktar</w:t>
      </w:r>
      <w:r w:rsidR="005D3C75" w:rsidRPr="00C8205A">
        <w:rPr>
          <w:sz w:val="28"/>
          <w:lang w:val="is-IS"/>
        </w:rPr>
        <w:t xml:space="preserve"> eru persónuleg saga og sýn undirrita</w:t>
      </w:r>
      <w:r w:rsidR="00B15BE9" w:rsidRPr="00C8205A">
        <w:rPr>
          <w:sz w:val="28"/>
          <w:lang w:val="is-IS"/>
        </w:rPr>
        <w:t xml:space="preserve">ðs á stutt tímabil í íslenskri </w:t>
      </w:r>
      <w:r w:rsidR="00951E64">
        <w:rPr>
          <w:sz w:val="28"/>
          <w:lang w:val="is-IS"/>
        </w:rPr>
        <w:t>ljósmyndasögu, einn óreglulega</w:t>
      </w:r>
      <w:r w:rsidR="005D3C75" w:rsidRPr="00C8205A">
        <w:rPr>
          <w:sz w:val="28"/>
          <w:lang w:val="is-IS"/>
        </w:rPr>
        <w:t xml:space="preserve"> lagaður kubbur í því púsluspili sem setja þarf saman til að fá yfirsýn á söguna.</w:t>
      </w:r>
    </w:p>
    <w:p w:rsidR="00951E64" w:rsidRDefault="00951E64" w:rsidP="00351566">
      <w:pPr>
        <w:jc w:val="both"/>
        <w:rPr>
          <w:sz w:val="28"/>
          <w:lang w:val="is-IS"/>
        </w:rPr>
      </w:pPr>
    </w:p>
    <w:p w:rsidR="00951E64" w:rsidRDefault="00E36E6C" w:rsidP="00351566">
      <w:pPr>
        <w:jc w:val="both"/>
        <w:rPr>
          <w:sz w:val="28"/>
          <w:lang w:val="is-IS"/>
        </w:rPr>
      </w:pPr>
      <w:r>
        <w:rPr>
          <w:sz w:val="28"/>
          <w:lang w:val="is-IS"/>
        </w:rPr>
        <w:t>Ég vil að lokum hvetja aðra ljósmyndara til þess að skrá söguna, eins og hún kemur þeim fyrir sjónir. Þetta verða óhjákvæmilega persónulegar frásagnir, öðru vísi getur þetta ekki verið, en þegar margar koma saman ætti að fást heilleg mynd af sögunni.</w:t>
      </w:r>
    </w:p>
    <w:p w:rsidR="003A4566" w:rsidRPr="00C8205A" w:rsidRDefault="003A4566" w:rsidP="00351566">
      <w:pPr>
        <w:jc w:val="both"/>
        <w:rPr>
          <w:sz w:val="28"/>
          <w:lang w:val="is-IS"/>
        </w:rPr>
      </w:pPr>
    </w:p>
    <w:p w:rsidR="00A9013C" w:rsidRDefault="00A9013C" w:rsidP="00351566">
      <w:pPr>
        <w:jc w:val="both"/>
        <w:rPr>
          <w:sz w:val="28"/>
          <w:lang w:val="is-IS"/>
        </w:rPr>
      </w:pPr>
    </w:p>
    <w:p w:rsidR="005D3C75" w:rsidRPr="00C8205A" w:rsidRDefault="005D3C75" w:rsidP="00351566">
      <w:pPr>
        <w:jc w:val="both"/>
        <w:rPr>
          <w:sz w:val="28"/>
          <w:lang w:val="is-IS"/>
        </w:rPr>
      </w:pPr>
      <w:r w:rsidRPr="00C8205A">
        <w:rPr>
          <w:sz w:val="28"/>
          <w:lang w:val="is-IS"/>
        </w:rPr>
        <w:t>Skráð fyrir fund í Félagi íslenskra samtímaljósmyndara 22. Júli 2014.</w:t>
      </w:r>
    </w:p>
    <w:p w:rsidR="005D3C75" w:rsidRPr="00C8205A" w:rsidRDefault="005D3C75" w:rsidP="00351566">
      <w:pPr>
        <w:jc w:val="both"/>
        <w:rPr>
          <w:sz w:val="28"/>
          <w:lang w:val="is-IS"/>
        </w:rPr>
      </w:pPr>
    </w:p>
    <w:p w:rsidR="00A9013C" w:rsidRDefault="00A9013C" w:rsidP="00351566">
      <w:pPr>
        <w:jc w:val="both"/>
        <w:rPr>
          <w:sz w:val="28"/>
          <w:lang w:val="is-IS"/>
        </w:rPr>
      </w:pPr>
    </w:p>
    <w:p w:rsidR="00A9013C" w:rsidRDefault="00A9013C" w:rsidP="00351566">
      <w:pPr>
        <w:jc w:val="both"/>
        <w:rPr>
          <w:sz w:val="28"/>
          <w:lang w:val="is-IS"/>
        </w:rPr>
      </w:pPr>
    </w:p>
    <w:p w:rsidR="00CC105A" w:rsidRDefault="00CC105A" w:rsidP="00351566">
      <w:pPr>
        <w:jc w:val="both"/>
        <w:rPr>
          <w:sz w:val="28"/>
          <w:lang w:val="is-IS"/>
        </w:rPr>
      </w:pPr>
    </w:p>
    <w:p w:rsidR="00B15BE9" w:rsidRPr="00C8205A" w:rsidRDefault="005D3C75" w:rsidP="00351566">
      <w:pPr>
        <w:jc w:val="both"/>
        <w:rPr>
          <w:sz w:val="28"/>
          <w:lang w:val="is-IS"/>
        </w:rPr>
      </w:pPr>
      <w:r w:rsidRPr="00C8205A">
        <w:rPr>
          <w:sz w:val="28"/>
          <w:lang w:val="is-IS"/>
        </w:rPr>
        <w:t>Rúnar Gunnarsson</w:t>
      </w:r>
      <w:r w:rsidR="00D52E1A" w:rsidRPr="00C8205A">
        <w:rPr>
          <w:sz w:val="28"/>
          <w:lang w:val="is-IS"/>
        </w:rPr>
        <w:t xml:space="preserve">                                              </w:t>
      </w:r>
    </w:p>
    <w:p w:rsidR="00FC4474" w:rsidRPr="00C8205A" w:rsidRDefault="006A53FC" w:rsidP="00351566">
      <w:pPr>
        <w:jc w:val="both"/>
        <w:rPr>
          <w:sz w:val="28"/>
          <w:lang w:val="is-IS"/>
        </w:rPr>
      </w:pPr>
      <w:r>
        <w:rPr>
          <w:sz w:val="28"/>
          <w:lang w:val="is-IS"/>
        </w:rPr>
        <w:t xml:space="preserve">Vinsamlega sendið athugasemdir:   </w:t>
      </w:r>
      <w:r w:rsidR="00D52E1A" w:rsidRPr="00C8205A">
        <w:rPr>
          <w:sz w:val="28"/>
          <w:lang w:val="is-IS"/>
        </w:rPr>
        <w:t>runargunn@gmail.com</w:t>
      </w:r>
    </w:p>
    <w:p w:rsidR="006305AB" w:rsidRPr="00C8205A" w:rsidRDefault="006305AB" w:rsidP="00351566">
      <w:pPr>
        <w:jc w:val="both"/>
        <w:rPr>
          <w:sz w:val="28"/>
          <w:lang w:val="is-IS"/>
        </w:rPr>
      </w:pPr>
    </w:p>
    <w:sectPr w:rsidR="006305AB" w:rsidRPr="00C8205A" w:rsidSect="00351566">
      <w:footerReference w:type="even" r:id="rId5"/>
      <w:footerReference w:type="default" r:id="rId6"/>
      <w:pgSz w:w="11900" w:h="16840"/>
      <w:pgMar w:top="1440" w:right="701" w:bottom="1440" w:left="3969"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A" w:rsidRDefault="0036289A" w:rsidP="00535F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6289A" w:rsidRDefault="0036289A" w:rsidP="006056A2">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9A" w:rsidRDefault="0036289A" w:rsidP="00535F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A2DF5">
      <w:rPr>
        <w:rStyle w:val="PageNumber"/>
        <w:noProof/>
      </w:rPr>
      <w:t>1</w:t>
    </w:r>
    <w:r>
      <w:rPr>
        <w:rStyle w:val="PageNumber"/>
      </w:rPr>
      <w:fldChar w:fldCharType="end"/>
    </w:r>
  </w:p>
  <w:p w:rsidR="0036289A" w:rsidRDefault="0036289A" w:rsidP="006056A2">
    <w:pPr>
      <w:pStyle w:val="Footer"/>
      <w:ind w:right="360"/>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6305AB"/>
    <w:rsid w:val="00010412"/>
    <w:rsid w:val="00031560"/>
    <w:rsid w:val="00091334"/>
    <w:rsid w:val="000F6985"/>
    <w:rsid w:val="00113A5D"/>
    <w:rsid w:val="001149E9"/>
    <w:rsid w:val="00125340"/>
    <w:rsid w:val="001500FE"/>
    <w:rsid w:val="001D3C3A"/>
    <w:rsid w:val="001E38B5"/>
    <w:rsid w:val="00222DCF"/>
    <w:rsid w:val="002452E9"/>
    <w:rsid w:val="00296939"/>
    <w:rsid w:val="002A2DF5"/>
    <w:rsid w:val="002D53B2"/>
    <w:rsid w:val="0032524B"/>
    <w:rsid w:val="00345128"/>
    <w:rsid w:val="00351566"/>
    <w:rsid w:val="00355A76"/>
    <w:rsid w:val="0036289A"/>
    <w:rsid w:val="00365053"/>
    <w:rsid w:val="00365217"/>
    <w:rsid w:val="003A3748"/>
    <w:rsid w:val="003A4566"/>
    <w:rsid w:val="003D5A57"/>
    <w:rsid w:val="003F6779"/>
    <w:rsid w:val="00402C0A"/>
    <w:rsid w:val="0041108D"/>
    <w:rsid w:val="0041707E"/>
    <w:rsid w:val="0044145B"/>
    <w:rsid w:val="00443B6C"/>
    <w:rsid w:val="00454FBF"/>
    <w:rsid w:val="004721D8"/>
    <w:rsid w:val="00474687"/>
    <w:rsid w:val="004A6A6F"/>
    <w:rsid w:val="004C2FA1"/>
    <w:rsid w:val="004D022A"/>
    <w:rsid w:val="005005E7"/>
    <w:rsid w:val="00515E07"/>
    <w:rsid w:val="00516C72"/>
    <w:rsid w:val="00535F56"/>
    <w:rsid w:val="00553620"/>
    <w:rsid w:val="005552E4"/>
    <w:rsid w:val="00565E1B"/>
    <w:rsid w:val="00565E8E"/>
    <w:rsid w:val="005A23AC"/>
    <w:rsid w:val="005C3AB2"/>
    <w:rsid w:val="005D20D9"/>
    <w:rsid w:val="005D3C75"/>
    <w:rsid w:val="006056A2"/>
    <w:rsid w:val="00605DC0"/>
    <w:rsid w:val="00623B8A"/>
    <w:rsid w:val="006305AB"/>
    <w:rsid w:val="0063666B"/>
    <w:rsid w:val="00640397"/>
    <w:rsid w:val="006714D5"/>
    <w:rsid w:val="006A53FC"/>
    <w:rsid w:val="006D35FE"/>
    <w:rsid w:val="007164DA"/>
    <w:rsid w:val="007430DF"/>
    <w:rsid w:val="0078040C"/>
    <w:rsid w:val="007C6114"/>
    <w:rsid w:val="007D1390"/>
    <w:rsid w:val="007E4A16"/>
    <w:rsid w:val="007F67B7"/>
    <w:rsid w:val="008516F4"/>
    <w:rsid w:val="00851F56"/>
    <w:rsid w:val="008538CE"/>
    <w:rsid w:val="008564F8"/>
    <w:rsid w:val="008662D9"/>
    <w:rsid w:val="0086713D"/>
    <w:rsid w:val="00873E78"/>
    <w:rsid w:val="00875286"/>
    <w:rsid w:val="008B56A2"/>
    <w:rsid w:val="008D428C"/>
    <w:rsid w:val="008D5E2E"/>
    <w:rsid w:val="008E05A1"/>
    <w:rsid w:val="00951E64"/>
    <w:rsid w:val="00956D52"/>
    <w:rsid w:val="00977821"/>
    <w:rsid w:val="00A41C75"/>
    <w:rsid w:val="00A6562B"/>
    <w:rsid w:val="00A9013C"/>
    <w:rsid w:val="00AA33B0"/>
    <w:rsid w:val="00AD584A"/>
    <w:rsid w:val="00B15B1F"/>
    <w:rsid w:val="00B15BE9"/>
    <w:rsid w:val="00B536C0"/>
    <w:rsid w:val="00BF7FE2"/>
    <w:rsid w:val="00C065C0"/>
    <w:rsid w:val="00C30174"/>
    <w:rsid w:val="00C36414"/>
    <w:rsid w:val="00C74DD1"/>
    <w:rsid w:val="00C8205A"/>
    <w:rsid w:val="00CB133E"/>
    <w:rsid w:val="00CC105A"/>
    <w:rsid w:val="00CF520E"/>
    <w:rsid w:val="00D40C07"/>
    <w:rsid w:val="00D52E1A"/>
    <w:rsid w:val="00D901EA"/>
    <w:rsid w:val="00DE0831"/>
    <w:rsid w:val="00E26652"/>
    <w:rsid w:val="00E36E6C"/>
    <w:rsid w:val="00E6657D"/>
    <w:rsid w:val="00E75ED9"/>
    <w:rsid w:val="00F06BBC"/>
    <w:rsid w:val="00F440F9"/>
    <w:rsid w:val="00FC1951"/>
    <w:rsid w:val="00FC4474"/>
    <w:rsid w:val="00FD1B3E"/>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AB8"/>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er">
    <w:name w:val="footer"/>
    <w:basedOn w:val="Normal"/>
    <w:link w:val="FooterChar"/>
    <w:uiPriority w:val="99"/>
    <w:semiHidden/>
    <w:unhideWhenUsed/>
    <w:rsid w:val="006056A2"/>
    <w:pPr>
      <w:tabs>
        <w:tab w:val="center" w:pos="4320"/>
        <w:tab w:val="right" w:pos="8640"/>
      </w:tabs>
      <w:spacing w:after="0"/>
    </w:pPr>
  </w:style>
  <w:style w:type="character" w:customStyle="1" w:styleId="FooterChar">
    <w:name w:val="Footer Char"/>
    <w:basedOn w:val="DefaultParagraphFont"/>
    <w:link w:val="Footer"/>
    <w:uiPriority w:val="99"/>
    <w:semiHidden/>
    <w:rsid w:val="006056A2"/>
    <w:rPr>
      <w:sz w:val="24"/>
      <w:szCs w:val="24"/>
    </w:rPr>
  </w:style>
  <w:style w:type="character" w:styleId="PageNumber">
    <w:name w:val="page number"/>
    <w:basedOn w:val="DefaultParagraphFont"/>
    <w:uiPriority w:val="99"/>
    <w:semiHidden/>
    <w:unhideWhenUsed/>
    <w:rsid w:val="006056A2"/>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768</TotalTime>
  <Pages>7</Pages>
  <Words>1735</Words>
  <Characters>9892</Characters>
  <Application>Microsoft Macintosh Word</Application>
  <DocSecurity>0</DocSecurity>
  <Lines>82</Lines>
  <Paragraphs>19</Paragraphs>
  <ScaleCrop>false</ScaleCrop>
  <LinksUpToDate>false</LinksUpToDate>
  <CharactersWithSpaces>12148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runar gunnarsson</dc:creator>
  <cp:keywords/>
  <cp:lastModifiedBy>runar gunnarsson</cp:lastModifiedBy>
  <cp:revision>28</cp:revision>
  <cp:lastPrinted>2014-07-19T18:18:00Z</cp:lastPrinted>
  <dcterms:created xsi:type="dcterms:W3CDTF">2014-07-13T00:25:00Z</dcterms:created>
  <dcterms:modified xsi:type="dcterms:W3CDTF">2014-07-19T18:28:00Z</dcterms:modified>
</cp:coreProperties>
</file>